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D848" w14:textId="77777777" w:rsidR="0078704E" w:rsidRPr="007C2B87" w:rsidRDefault="0078704E" w:rsidP="0078704E">
      <w:pPr>
        <w:widowControl/>
        <w:kinsoku w:val="0"/>
        <w:overflowPunct w:val="0"/>
        <w:spacing w:line="400" w:lineRule="exact"/>
        <w:jc w:val="left"/>
        <w:textAlignment w:val="baseline"/>
        <w:rPr>
          <w:rFonts w:asciiTheme="minorEastAsia" w:eastAsiaTheme="minorEastAsia" w:hAnsiTheme="minorEastAsia"/>
          <w:b/>
          <w:color w:val="000000" w:themeColor="text1"/>
          <w:sz w:val="36"/>
          <w:szCs w:val="36"/>
          <w:highlight w:val="darkGreen"/>
        </w:rPr>
      </w:pPr>
      <w:r w:rsidRPr="002B301D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bdr w:val="single" w:sz="4" w:space="0" w:color="auto"/>
        </w:rPr>
        <w:t>令和６年度</w:t>
      </w:r>
      <w:r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 xml:space="preserve">     </w:t>
      </w:r>
      <w:r w:rsidRPr="00876C8B">
        <w:rPr>
          <w:rFonts w:asciiTheme="minorEastAsia" w:eastAsiaTheme="minorEastAsia" w:hAnsiTheme="minorEastAsia" w:hint="eastAsia"/>
          <w:b/>
          <w:color w:val="000000" w:themeColor="text1"/>
          <w:kern w:val="0"/>
          <w:sz w:val="32"/>
          <w:szCs w:val="32"/>
        </w:rPr>
        <w:t>オンライン講習を受講される方へ</w:t>
      </w:r>
      <w:r w:rsidRPr="00876C8B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</w:rPr>
        <w:t>（事前受付が必要）</w:t>
      </w:r>
    </w:p>
    <w:p w14:paraId="56EA2F07" w14:textId="77777777" w:rsidR="0078704E" w:rsidRDefault="0078704E" w:rsidP="0078704E">
      <w:pPr>
        <w:spacing w:line="280" w:lineRule="exact"/>
        <w:ind w:firstLineChars="100" w:firstLine="221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◎</w:t>
      </w:r>
      <w:r w:rsidRPr="00C378EF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オンラインによる講習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は、</w:t>
      </w:r>
    </w:p>
    <w:p w14:paraId="711AF675" w14:textId="77777777" w:rsidR="0078704E" w:rsidRDefault="0078704E" w:rsidP="0078704E">
      <w:pPr>
        <w:spacing w:line="280" w:lineRule="exact"/>
        <w:ind w:firstLineChars="300" w:firstLine="663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事前にオンライン講習の受付をしていただき、下記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配信日に</w:t>
      </w:r>
      <w:r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講義</w:t>
      </w:r>
      <w:r w:rsidRPr="00C378EF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の状況</w:t>
      </w:r>
      <w:r w:rsidRPr="00C378EF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を</w:t>
      </w:r>
      <w:r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オンライン(ライブ)で</w:t>
      </w:r>
    </w:p>
    <w:p w14:paraId="326DDB51" w14:textId="77777777" w:rsidR="0078704E" w:rsidRPr="00C378EF" w:rsidRDefault="0078704E" w:rsidP="0078704E">
      <w:pPr>
        <w:spacing w:line="280" w:lineRule="exact"/>
        <w:ind w:firstLineChars="300" w:firstLine="663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C378EF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配信し</w:t>
      </w:r>
      <w:r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ているものを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事業所等で</w:t>
      </w:r>
      <w:r w:rsidRPr="00C378EF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視聴していただくことで</w:t>
      </w:r>
      <w:r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、</w:t>
      </w:r>
      <w:r w:rsidRPr="00C378EF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講習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の</w:t>
      </w:r>
      <w:r w:rsidRPr="00C378EF"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受講</w:t>
      </w:r>
      <w:r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  <w:t>となります。</w:t>
      </w:r>
    </w:p>
    <w:p w14:paraId="3B839329" w14:textId="77777777" w:rsidR="0078704E" w:rsidRDefault="0078704E" w:rsidP="0078704E">
      <w:pPr>
        <w:spacing w:line="320" w:lineRule="exact"/>
        <w:rPr>
          <w:rFonts w:ascii="Segoe UI Symbol" w:eastAsia="ＦＡ ポップＢ" w:hAnsi="Segoe UI Symbol" w:cs="Segoe UI Symbol"/>
          <w:b/>
          <w:color w:val="FFFF00"/>
          <w:sz w:val="24"/>
          <w:highlight w:val="darkGreen"/>
        </w:rPr>
      </w:pPr>
      <w:r>
        <w:rPr>
          <w:rFonts w:asciiTheme="majorEastAsia" w:eastAsiaTheme="majorEastAsia" w:hAnsiTheme="majorEastAsia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1ECB5A" wp14:editId="286C0919">
                <wp:simplePos x="0" y="0"/>
                <wp:positionH relativeFrom="margin">
                  <wp:posOffset>2727325</wp:posOffset>
                </wp:positionH>
                <wp:positionV relativeFrom="paragraph">
                  <wp:posOffset>33655</wp:posOffset>
                </wp:positionV>
                <wp:extent cx="752475" cy="274320"/>
                <wp:effectExtent l="0" t="0" r="28575" b="11430"/>
                <wp:wrapNone/>
                <wp:docPr id="177007929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432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C94FF" w14:textId="77777777" w:rsidR="0078704E" w:rsidRPr="007129E7" w:rsidRDefault="0078704E" w:rsidP="0078704E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712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配信日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ECB5A" id="角丸四角形 5" o:spid="_x0000_s1026" style="position:absolute;left:0;text-align:left;margin-left:214.75pt;margin-top:2.65pt;width:59.25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" fillcolor="yellow" strokecolor="black [1600]" strokeweight="1pt">
                <v:stroke joinstyle="miter"/>
                <v:textbox>
                  <w:txbxContent>
                    <w:p w14:paraId="661C94FF" w14:textId="77777777" w:rsidR="0078704E" w:rsidRPr="007129E7" w:rsidRDefault="0078704E" w:rsidP="0078704E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7129E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配信日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Segoe UI Symbol" w:eastAsia="ＦＡ ポップＢ" w:hAnsi="Segoe UI Symbol" w:cs="Segoe UI Symbol"/>
          <w:b/>
          <w:noProof/>
          <w:color w:val="FFFF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5CFE9" wp14:editId="1B25F098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6435090" cy="1173480"/>
                <wp:effectExtent l="0" t="0" r="22860" b="26670"/>
                <wp:wrapNone/>
                <wp:docPr id="961609840" name="正方形/長方形 961609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090" cy="1173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09438" w14:textId="77777777" w:rsidR="0078704E" w:rsidRDefault="0078704E" w:rsidP="0078704E">
                            <w:pPr>
                              <w:spacing w:line="560" w:lineRule="exact"/>
                              <w:ind w:firstLineChars="50" w:firstLine="1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① 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  <w:r w:rsidRPr="00D715D4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日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水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)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15D4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② 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5日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木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)</w:t>
                            </w:r>
                            <w:r w:rsidRPr="00D715D4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15D4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③ 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日(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火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 </w:t>
                            </w:r>
                            <w:r w:rsidRPr="00D715D4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④ 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28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日(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木</w:t>
                            </w: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  <w:p w14:paraId="02230D6D" w14:textId="77777777" w:rsidR="0078704E" w:rsidRDefault="0078704E" w:rsidP="0078704E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165D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※オンライン講習</w:t>
                            </w:r>
                            <w:r w:rsidRPr="005165D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は午前</w:t>
                            </w:r>
                            <w:r w:rsidRPr="005165D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10時～</w:t>
                            </w:r>
                            <w:r w:rsidRPr="005165D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午後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４</w:t>
                            </w:r>
                            <w:r w:rsidRPr="005165D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30分</w:t>
                            </w:r>
                            <w:r w:rsidRPr="005165D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頃(休憩含む</w:t>
                            </w:r>
                            <w:r w:rsidRPr="005165D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)</w:t>
                            </w:r>
                            <w:r w:rsidRPr="005165D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までの</w:t>
                            </w:r>
                            <w:r w:rsidRPr="005165D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間となります。</w:t>
                            </w:r>
                          </w:p>
                          <w:p w14:paraId="15C6C35A" w14:textId="77777777" w:rsidR="0078704E" w:rsidRDefault="0078704E" w:rsidP="0078704E">
                            <w:pPr>
                              <w:spacing w:line="24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D715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受付をされる日によって、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視聴（受講）していただく日を指定させていただきます。</w:t>
                            </w:r>
                          </w:p>
                          <w:p w14:paraId="05410262" w14:textId="77777777" w:rsidR="0078704E" w:rsidRPr="008D0EB8" w:rsidRDefault="0078704E" w:rsidP="0078704E">
                            <w:pPr>
                              <w:spacing w:line="24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各配信日の受講者数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には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制限があります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ので、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こちらで変更させていただく場合があります。</w:t>
                            </w:r>
                          </w:p>
                          <w:p w14:paraId="2A0513F0" w14:textId="77777777" w:rsidR="0078704E" w:rsidRPr="00D715D4" w:rsidRDefault="0078704E" w:rsidP="0078704E">
                            <w:pPr>
                              <w:spacing w:line="24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都合により日程等が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急遽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変更となる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場合も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あります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。（当協会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のホームページを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ご確認ください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5CFE9" id="正方形/長方形 961609840" o:spid="_x0000_s1027" style="position:absolute;left:0;text-align:left;margin-left:0;margin-top:8.65pt;width:506.7pt;height:92.4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" fillcolor="white [3201]" strokecolor="#70ad47 [3209]" strokeweight="1pt">
                <v:textbox>
                  <w:txbxContent>
                    <w:p w14:paraId="46609438" w14:textId="77777777" w:rsidR="0078704E" w:rsidRDefault="0078704E" w:rsidP="0078704E">
                      <w:pPr>
                        <w:spacing w:line="560" w:lineRule="exact"/>
                        <w:ind w:firstLineChars="50" w:firstLine="1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① 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7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31</w:t>
                      </w:r>
                      <w:r w:rsidRPr="00D715D4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日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水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)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715D4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② 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9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5日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木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)</w:t>
                      </w:r>
                      <w:r w:rsidRPr="00D715D4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715D4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③ 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10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29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日(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火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 xml:space="preserve"> </w:t>
                      </w:r>
                      <w:r w:rsidRPr="00D715D4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④ 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11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28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日(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木</w:t>
                      </w: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)</w:t>
                      </w:r>
                    </w:p>
                    <w:p w14:paraId="02230D6D" w14:textId="77777777" w:rsidR="0078704E" w:rsidRDefault="0078704E" w:rsidP="0078704E">
                      <w:pPr>
                        <w:spacing w:line="240" w:lineRule="exact"/>
                        <w:ind w:firstLineChars="50" w:firstLine="105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5165D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※オンライン講習</w:t>
                      </w:r>
                      <w:r w:rsidRPr="005165D1">
                        <w:rPr>
                          <w:rFonts w:ascii="ＭＳ Ｐゴシック" w:eastAsia="ＭＳ Ｐゴシック" w:hAnsi="ＭＳ Ｐゴシック"/>
                          <w:b/>
                        </w:rPr>
                        <w:t>は午前</w:t>
                      </w:r>
                      <w:r w:rsidRPr="005165D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10時～</w:t>
                      </w:r>
                      <w:r w:rsidRPr="005165D1">
                        <w:rPr>
                          <w:rFonts w:ascii="ＭＳ Ｐゴシック" w:eastAsia="ＭＳ Ｐゴシック" w:hAnsi="ＭＳ Ｐゴシック"/>
                          <w:b/>
                        </w:rPr>
                        <w:t>午後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４</w:t>
                      </w:r>
                      <w:r w:rsidRPr="005165D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30分</w:t>
                      </w:r>
                      <w:r w:rsidRPr="005165D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頃(休憩含む</w:t>
                      </w:r>
                      <w:r w:rsidRPr="005165D1">
                        <w:rPr>
                          <w:rFonts w:ascii="ＭＳ Ｐゴシック" w:eastAsia="ＭＳ Ｐゴシック" w:hAnsi="ＭＳ Ｐゴシック"/>
                          <w:b/>
                        </w:rPr>
                        <w:t>)</w:t>
                      </w:r>
                      <w:r w:rsidRPr="005165D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までの</w:t>
                      </w:r>
                      <w:r w:rsidRPr="005165D1">
                        <w:rPr>
                          <w:rFonts w:ascii="ＭＳ Ｐゴシック" w:eastAsia="ＭＳ Ｐゴシック" w:hAnsi="ＭＳ Ｐゴシック"/>
                          <w:b/>
                        </w:rPr>
                        <w:t>間となります。</w:t>
                      </w:r>
                    </w:p>
                    <w:p w14:paraId="15C6C35A" w14:textId="77777777" w:rsidR="0078704E" w:rsidRDefault="0078704E" w:rsidP="0078704E">
                      <w:pPr>
                        <w:spacing w:line="240" w:lineRule="exact"/>
                        <w:ind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D715D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受付をされる日によって、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視聴（受講）していただく日を指定させていただきます。</w:t>
                      </w:r>
                    </w:p>
                    <w:p w14:paraId="05410262" w14:textId="77777777" w:rsidR="0078704E" w:rsidRPr="008D0EB8" w:rsidRDefault="0078704E" w:rsidP="0078704E">
                      <w:pPr>
                        <w:spacing w:line="240" w:lineRule="exact"/>
                        <w:ind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各配信日の受講者数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には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制限があります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ので、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こちらで変更させていただく場合があります。</w:t>
                      </w:r>
                    </w:p>
                    <w:p w14:paraId="2A0513F0" w14:textId="77777777" w:rsidR="0078704E" w:rsidRPr="00D715D4" w:rsidRDefault="0078704E" w:rsidP="0078704E">
                      <w:pPr>
                        <w:spacing w:line="240" w:lineRule="exact"/>
                        <w:ind w:firstLineChars="50" w:firstLine="11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都合により日程等が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急遽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変更となる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場合も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あります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。（当協会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のホームページを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ご確認ください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B1527A" w14:textId="77777777" w:rsidR="0078704E" w:rsidRDefault="0078704E" w:rsidP="0078704E">
      <w:pPr>
        <w:spacing w:line="360" w:lineRule="exact"/>
        <w:rPr>
          <w:rFonts w:ascii="Segoe UI Symbol" w:eastAsia="ＦＡ ポップＢ" w:hAnsi="Segoe UI Symbol" w:cs="Segoe UI Symbol"/>
          <w:b/>
          <w:color w:val="FFFF00"/>
          <w:sz w:val="24"/>
          <w:highlight w:val="darkGreen"/>
        </w:rPr>
      </w:pPr>
    </w:p>
    <w:p w14:paraId="4AB5F035" w14:textId="77777777" w:rsidR="0078704E" w:rsidRDefault="0078704E" w:rsidP="0078704E">
      <w:pPr>
        <w:spacing w:line="300" w:lineRule="exact"/>
        <w:rPr>
          <w:rFonts w:ascii="Segoe UI Symbol" w:eastAsia="ＦＡ ポップＢ" w:hAnsi="Segoe UI Symbol" w:cs="Segoe UI Symbol"/>
          <w:b/>
          <w:color w:val="FFFF00"/>
          <w:sz w:val="24"/>
          <w:highlight w:val="darkGreen"/>
        </w:rPr>
      </w:pPr>
    </w:p>
    <w:p w14:paraId="40CCEB95" w14:textId="77777777" w:rsidR="0078704E" w:rsidRDefault="0078704E" w:rsidP="0078704E">
      <w:pPr>
        <w:spacing w:line="360" w:lineRule="exact"/>
        <w:rPr>
          <w:rFonts w:asciiTheme="majorEastAsia" w:eastAsiaTheme="majorEastAsia" w:hAnsiTheme="majorEastAsia"/>
          <w:b/>
          <w:color w:val="FFC000"/>
          <w:sz w:val="24"/>
        </w:rPr>
      </w:pPr>
    </w:p>
    <w:p w14:paraId="1076942A" w14:textId="77777777" w:rsidR="0078704E" w:rsidRPr="00F613D3" w:rsidRDefault="0078704E" w:rsidP="0078704E">
      <w:pPr>
        <w:spacing w:line="360" w:lineRule="exact"/>
        <w:rPr>
          <w:rFonts w:asciiTheme="majorEastAsia" w:eastAsiaTheme="majorEastAsia" w:hAnsiTheme="majorEastAsia"/>
          <w:b/>
          <w:color w:val="FFC000"/>
          <w:sz w:val="24"/>
          <w:highlight w:val="darkGreen"/>
        </w:rPr>
      </w:pPr>
      <w:r>
        <w:rPr>
          <w:rFonts w:asciiTheme="majorEastAsia" w:eastAsiaTheme="majorEastAsia" w:hAnsiTheme="majorEastAsia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BAD9F" wp14:editId="1E905B4B">
                <wp:simplePos x="0" y="0"/>
                <wp:positionH relativeFrom="page">
                  <wp:posOffset>2491740</wp:posOffset>
                </wp:positionH>
                <wp:positionV relativeFrom="paragraph">
                  <wp:posOffset>587375</wp:posOffset>
                </wp:positionV>
                <wp:extent cx="3116580" cy="350520"/>
                <wp:effectExtent l="0" t="0" r="26670" b="11430"/>
                <wp:wrapNone/>
                <wp:docPr id="77731069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35052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DAEEB" w14:textId="77777777" w:rsidR="0078704E" w:rsidRPr="00590973" w:rsidRDefault="0078704E" w:rsidP="0078704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909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オンライン講習の事前受付</w:t>
                            </w:r>
                            <w:r w:rsidRPr="005909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BAD9F" id="角丸四角形 8" o:spid="_x0000_s1028" style="position:absolute;left:0;text-align:left;margin-left:196.2pt;margin-top:46.25pt;width:245.4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" fillcolor="yellow" strokecolor="#1f4d78 [1604]" strokeweight="1pt">
                <v:stroke joinstyle="miter"/>
                <v:textbox>
                  <w:txbxContent>
                    <w:p w14:paraId="22ADAEEB" w14:textId="77777777" w:rsidR="0078704E" w:rsidRPr="00590973" w:rsidRDefault="0078704E" w:rsidP="0078704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909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オンライン講習の事前受付</w:t>
                      </w:r>
                      <w:r w:rsidRPr="0059097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t>方法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0B1E5F" wp14:editId="7C98D8FB">
                <wp:simplePos x="0" y="0"/>
                <wp:positionH relativeFrom="column">
                  <wp:posOffset>53341</wp:posOffset>
                </wp:positionH>
                <wp:positionV relativeFrom="paragraph">
                  <wp:posOffset>2732405</wp:posOffset>
                </wp:positionV>
                <wp:extent cx="1565910" cy="1082040"/>
                <wp:effectExtent l="19050" t="19050" r="34290" b="22860"/>
                <wp:wrapNone/>
                <wp:docPr id="2065473375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1082040"/>
                        </a:xfrm>
                        <a:prstGeom prst="homePlate">
                          <a:avLst>
                            <a:gd name="adj" fmla="val 2957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D7502" w14:textId="77777777" w:rsidR="0078704E" w:rsidRPr="002C5620" w:rsidRDefault="0078704E" w:rsidP="0078704E">
                            <w:pPr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909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持参する物は</w:t>
                            </w:r>
                            <w:r w:rsidRPr="002C562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>、</w:t>
                            </w:r>
                          </w:p>
                          <w:p w14:paraId="5C4EAE02" w14:textId="77777777" w:rsidR="0078704E" w:rsidRDefault="0078704E" w:rsidP="0078704E">
                            <w:pPr>
                              <w:spacing w:line="440" w:lineRule="exact"/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C1585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Pr="008C158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158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1585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Pr="008C158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14:paraId="51766C3A" w14:textId="77777777" w:rsidR="0078704E" w:rsidRPr="002C5620" w:rsidRDefault="0078704E" w:rsidP="0078704E">
                            <w:pPr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909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です</w:t>
                            </w:r>
                            <w:r w:rsidRPr="002C56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1E5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29" type="#_x0000_t15" style="position:absolute;left:0;text-align:left;margin-left:4.2pt;margin-top:215.15pt;width:123.3pt;height:8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" adj="17185" fillcolor="yellow" strokecolor="#00b0f0" strokeweight="2.25pt">
                <v:textbox>
                  <w:txbxContent>
                    <w:p w14:paraId="610D7502" w14:textId="77777777" w:rsidR="0078704E" w:rsidRPr="002C5620" w:rsidRDefault="0078704E" w:rsidP="0078704E">
                      <w:pPr>
                        <w:spacing w:line="4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59097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持参する物は</w:t>
                      </w:r>
                      <w:r w:rsidRPr="002C562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>、</w:t>
                      </w:r>
                    </w:p>
                    <w:p w14:paraId="5C4EAE02" w14:textId="77777777" w:rsidR="0078704E" w:rsidRDefault="0078704E" w:rsidP="0078704E">
                      <w:pPr>
                        <w:spacing w:line="440" w:lineRule="exact"/>
                        <w:ind w:firstLineChars="50" w:firstLine="120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C1585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 w:themeColor="text1"/>
                          <w:sz w:val="24"/>
                        </w:rPr>
                        <w:t>※</w:t>
                      </w:r>
                      <w:r w:rsidRPr="008C158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C158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C1585">
                        <w:rPr>
                          <w:rFonts w:asciiTheme="majorEastAsia" w:eastAsiaTheme="majorEastAsia" w:hAnsiTheme="majorEastAsia" w:cs="ＭＳ 明朝" w:hint="eastAsia"/>
                          <w:b/>
                          <w:color w:val="000000" w:themeColor="text1"/>
                          <w:sz w:val="24"/>
                        </w:rPr>
                        <w:t>※</w:t>
                      </w:r>
                      <w:r w:rsidRPr="008C158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２</w:t>
                      </w:r>
                    </w:p>
                    <w:p w14:paraId="51766C3A" w14:textId="77777777" w:rsidR="0078704E" w:rsidRPr="002C5620" w:rsidRDefault="0078704E" w:rsidP="0078704E">
                      <w:pPr>
                        <w:spacing w:line="4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5909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です</w:t>
                      </w:r>
                      <w:r w:rsidRPr="002C562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C9176A" wp14:editId="5393E54B">
                <wp:simplePos x="0" y="0"/>
                <wp:positionH relativeFrom="margin">
                  <wp:posOffset>1215390</wp:posOffset>
                </wp:positionH>
                <wp:positionV relativeFrom="paragraph">
                  <wp:posOffset>1795145</wp:posOffset>
                </wp:positionV>
                <wp:extent cx="5177790" cy="3234690"/>
                <wp:effectExtent l="19050" t="19050" r="22860" b="22860"/>
                <wp:wrapNone/>
                <wp:docPr id="1181006155" name="正方形/長方形 1181006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790" cy="3234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C5BADF" w14:textId="77777777" w:rsidR="0078704E" w:rsidRPr="007129E7" w:rsidRDefault="0078704E" w:rsidP="0078704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6C2F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Pr="006C2F2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B10F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安全運転管理者・</w:t>
                            </w:r>
                            <w:r w:rsidRPr="00B10F3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  <w:t>副安全運転管理者</w:t>
                            </w:r>
                            <w:r w:rsidRPr="00B10F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受講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申込書</w:t>
                            </w:r>
                            <w:r w:rsidRPr="00712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以下</w:t>
                            </w:r>
                            <w:r w:rsidRPr="00712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｢</w:t>
                            </w:r>
                            <w:r w:rsidRPr="007129E7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申込書</w:t>
                            </w:r>
                            <w:r w:rsidRPr="00712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1"/>
                              </w:rPr>
                              <w:t>という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1"/>
                              </w:rPr>
                              <w:t>)</w:t>
                            </w:r>
                          </w:p>
                          <w:p w14:paraId="2E9ECCD0" w14:textId="77777777" w:rsidR="0078704E" w:rsidRDefault="0078704E" w:rsidP="0078704E">
                            <w:pPr>
                              <w:spacing w:line="280" w:lineRule="exact"/>
                              <w:ind w:firstLineChars="300" w:firstLine="62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-1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7129E7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-1"/>
                                <w:kern w:val="0"/>
                                <w:szCs w:val="21"/>
                                <w:u w:val="single"/>
                              </w:rPr>
                              <w:t>申込書に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-1"/>
                                <w:kern w:val="0"/>
                                <w:szCs w:val="21"/>
                                <w:u w:val="single"/>
                              </w:rPr>
                              <w:t>申込年月日、事業所名、所在地、管理者氏名</w:t>
                            </w:r>
                            <w:r w:rsidRPr="007129E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-1"/>
                                <w:kern w:val="0"/>
                                <w:szCs w:val="21"/>
                                <w:u w:val="single"/>
                              </w:rPr>
                              <w:t>を記入の上、講習手数料</w:t>
                            </w:r>
                            <w:r w:rsidRPr="007129E7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-1"/>
                                <w:kern w:val="0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1D240C33" w14:textId="77777777" w:rsidR="0078704E" w:rsidRPr="00FC3318" w:rsidRDefault="0078704E" w:rsidP="0078704E">
                            <w:pPr>
                              <w:spacing w:line="280" w:lineRule="exact"/>
                              <w:ind w:leftChars="300" w:left="63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12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"/>
                                <w:kern w:val="0"/>
                                <w:szCs w:val="21"/>
                                <w:u w:val="single"/>
                              </w:rPr>
                              <w:t>富山県収入証紙</w:t>
                            </w:r>
                            <w:r w:rsidRPr="007129E7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pacing w:val="-1"/>
                                <w:kern w:val="0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7129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pacing w:val="-1"/>
                                <w:kern w:val="0"/>
                                <w:szCs w:val="21"/>
                                <w:u w:val="single"/>
                              </w:rPr>
                              <w:t>4,500円分</w:t>
                            </w:r>
                            <w:r w:rsidRPr="007129E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-1"/>
                                <w:kern w:val="0"/>
                                <w:szCs w:val="21"/>
                                <w:u w:val="single"/>
                              </w:rPr>
                              <w:t>を貼付して受付へ提出してください。</w:t>
                            </w:r>
                            <w:r w:rsidRPr="00FC331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（現金での受付はできません。）※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ご注意～</w:t>
                            </w:r>
                            <w:r w:rsidRPr="00FC331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申込書の「講習日時」、「講習場所」の記載は不要です。</w:t>
                            </w:r>
                          </w:p>
                          <w:p w14:paraId="0AF4C2B1" w14:textId="77777777" w:rsidR="0078704E" w:rsidRPr="003B1076" w:rsidRDefault="0078704E" w:rsidP="0078704E">
                            <w:pPr>
                              <w:spacing w:line="320" w:lineRule="exact"/>
                              <w:ind w:leftChars="115" w:left="241" w:firstLineChars="150" w:firstLine="312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3B107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(</w:t>
                            </w:r>
                            <w:r w:rsidRPr="003B10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会場受付では証紙販売はしておりません。あらかじめ販売所でご購入いただき、</w:t>
                            </w:r>
                          </w:p>
                          <w:p w14:paraId="6ADDC2AF" w14:textId="77777777" w:rsidR="0078704E" w:rsidRPr="003B1076" w:rsidRDefault="0078704E" w:rsidP="0078704E">
                            <w:pPr>
                              <w:spacing w:line="320" w:lineRule="exact"/>
                              <w:ind w:firstLineChars="300" w:firstLine="62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B10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申込書に貼付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してください。</w:t>
                            </w:r>
                            <w:r w:rsidRPr="003B107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1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14:paraId="5882B13A" w14:textId="77777777" w:rsidR="0078704E" w:rsidRPr="003B1076" w:rsidRDefault="0078704E" w:rsidP="0078704E">
                            <w:pPr>
                              <w:spacing w:line="260" w:lineRule="exact"/>
                              <w:ind w:firstLineChars="350" w:firstLine="693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Pr="003B10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手数料額を超えるものや収入印紙は受付できません。</w:t>
                            </w:r>
                          </w:p>
                          <w:p w14:paraId="28D5EF70" w14:textId="77777777" w:rsidR="0078704E" w:rsidRPr="003B1076" w:rsidRDefault="0078704E" w:rsidP="0078704E">
                            <w:pPr>
                              <w:spacing w:line="260" w:lineRule="exact"/>
                              <w:ind w:firstLineChars="350" w:firstLine="693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3B10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破損している証紙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や消印が押してある証紙</w:t>
                            </w:r>
                            <w:r w:rsidRPr="003B10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は受付できません。</w:t>
                            </w:r>
                          </w:p>
                          <w:p w14:paraId="324F6EB6" w14:textId="77777777" w:rsidR="0078704E" w:rsidRPr="003B1076" w:rsidRDefault="0078704E" w:rsidP="0078704E">
                            <w:pPr>
                              <w:spacing w:line="260" w:lineRule="exact"/>
                              <w:ind w:firstLineChars="350" w:firstLine="693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3B10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領収書は購入先にて受領して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3B10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C56F97C" w14:textId="77777777" w:rsidR="0078704E" w:rsidRDefault="0078704E" w:rsidP="0078704E">
                            <w:pPr>
                              <w:spacing w:line="260" w:lineRule="exact"/>
                              <w:ind w:firstLineChars="350" w:firstLine="693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3B107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B10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安全運転管理者・副安全運転管理者が複数いる場合は、１名</w:t>
                            </w:r>
                            <w:r w:rsidRPr="003B107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ずつ</w:t>
                            </w:r>
                            <w:r w:rsidRPr="003B10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分けて提出</w:t>
                            </w:r>
                          </w:p>
                          <w:p w14:paraId="1FADDAD2" w14:textId="77777777" w:rsidR="0078704E" w:rsidRPr="003B1076" w:rsidRDefault="0078704E" w:rsidP="0078704E">
                            <w:pPr>
                              <w:spacing w:line="260" w:lineRule="exact"/>
                              <w:ind w:firstLineChars="50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B10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をお願いします。(まとめての手数料は受付できません。）</w:t>
                            </w:r>
                          </w:p>
                          <w:p w14:paraId="6BB07CC8" w14:textId="77777777" w:rsidR="0078704E" w:rsidRPr="003B1076" w:rsidRDefault="0078704E" w:rsidP="0078704E">
                            <w:pPr>
                              <w:spacing w:line="260" w:lineRule="exact"/>
                              <w:ind w:leftChars="58" w:left="122" w:firstLineChars="300" w:firstLine="594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Pr="003B10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 xml:space="preserve">　氏名欄は、氏名を記載（ゴム印可）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AD28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必ず</w:t>
                            </w:r>
                            <w:r w:rsidRPr="00AD28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ふりがな</w:t>
                            </w:r>
                            <w:r w:rsidRPr="00AD28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をお願いします</w:t>
                            </w:r>
                            <w:r w:rsidRPr="003B10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CB00455" w14:textId="77777777" w:rsidR="0078704E" w:rsidRDefault="0078704E" w:rsidP="0078704E">
                            <w:pPr>
                              <w:spacing w:line="260" w:lineRule="exact"/>
                              <w:ind w:firstLineChars="50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B107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(押印の必要はありません。)</w:t>
                            </w:r>
                          </w:p>
                          <w:p w14:paraId="37A31E80" w14:textId="77777777" w:rsidR="0078704E" w:rsidRDefault="0078704E" w:rsidP="0078704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u w:val="single"/>
                              </w:rPr>
                            </w:pPr>
                            <w:r w:rsidRPr="006C2F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1"/>
                                <w:kern w:val="0"/>
                                <w:sz w:val="24"/>
                              </w:rPr>
                              <w:t>※</w:t>
                            </w:r>
                            <w:r w:rsidRPr="006C2F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-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8E00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u w:val="single"/>
                              </w:rPr>
                              <w:t>宛名を</w:t>
                            </w:r>
                            <w:r w:rsidRPr="008E0065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4"/>
                                <w:u w:val="single"/>
                              </w:rPr>
                              <w:t>記載した封筒</w:t>
                            </w:r>
                            <w:r w:rsidRPr="008E00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u w:val="single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  <w:u w:val="single"/>
                              </w:rPr>
                              <w:t>、</w:t>
                            </w:r>
                          </w:p>
                          <w:p w14:paraId="07D5E474" w14:textId="77777777" w:rsidR="0078704E" w:rsidRPr="00AF0C87" w:rsidRDefault="0078704E" w:rsidP="0078704E">
                            <w:pPr>
                              <w:spacing w:line="280" w:lineRule="exact"/>
                              <w:ind w:firstLineChars="300" w:firstLine="66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F0C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 w:rsidRPr="00C354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  <w:u w:val="wave" w:color="FF0000"/>
                              </w:rPr>
                              <w:t>７月３１日、９月５日に受講される方は</w:t>
                            </w:r>
                            <w:r w:rsidRPr="00C354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  <w:u w:val="wave" w:color="FF0000"/>
                              </w:rPr>
                              <w:t>84円</w:t>
                            </w:r>
                            <w:r w:rsidRPr="00C35402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  <w:u w:val="wave" w:color="FF0000"/>
                              </w:rPr>
                              <w:t>切手を</w:t>
                            </w:r>
                            <w:r w:rsidRPr="00C354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  <w:u w:val="wave" w:color="FF0000"/>
                              </w:rPr>
                              <w:t>貼付</w:t>
                            </w:r>
                            <w:r w:rsidRPr="00C354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  <w:u w:val="wave" w:color="FF0000"/>
                              </w:rPr>
                              <w:t>したもの</w:t>
                            </w:r>
                          </w:p>
                          <w:p w14:paraId="33A9E259" w14:textId="77777777" w:rsidR="0078704E" w:rsidRPr="00AF0C87" w:rsidRDefault="0078704E" w:rsidP="0078704E">
                            <w:pPr>
                              <w:spacing w:line="280" w:lineRule="exact"/>
                              <w:ind w:firstLineChars="300" w:firstLine="66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354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 w:rsidRPr="00C354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  <w:u w:val="wave" w:color="FF0000"/>
                              </w:rPr>
                              <w:t>10月29日、11月28日に受講される方は、</w:t>
                            </w:r>
                            <w:r w:rsidRPr="00C354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22"/>
                                <w:szCs w:val="22"/>
                                <w:u w:val="wave" w:color="FF0000"/>
                              </w:rPr>
                              <w:t>110円切手を貼付</w:t>
                            </w:r>
                            <w:r w:rsidRPr="00C354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szCs w:val="22"/>
                                <w:u w:val="wave" w:color="FF0000"/>
                              </w:rPr>
                              <w:t>したもの</w:t>
                            </w:r>
                          </w:p>
                          <w:p w14:paraId="175D509E" w14:textId="77777777" w:rsidR="0078704E" w:rsidRDefault="0078704E" w:rsidP="0078704E">
                            <w:pPr>
                              <w:spacing w:line="280" w:lineRule="exact"/>
                              <w:ind w:leftChars="100" w:left="210" w:firstLineChars="250" w:firstLine="5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E006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｢</w:t>
                            </w:r>
                            <w:r w:rsidRPr="008E006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講習修了</w:t>
                            </w:r>
                            <w:r w:rsidRPr="008E006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証明書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｣は、講習受講後、</w:t>
                            </w:r>
                            <w:r w:rsidRPr="008E006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宛名</w:t>
                            </w:r>
                            <w:r w:rsidRPr="008E006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先へ郵送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いたします。</w:t>
                            </w:r>
                            <w:r w:rsidRPr="008E006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1EA8088" w14:textId="77777777" w:rsidR="0078704E" w:rsidRPr="008E0065" w:rsidRDefault="0078704E" w:rsidP="0078704E">
                            <w:pPr>
                              <w:spacing w:line="240" w:lineRule="exact"/>
                              <w:ind w:leftChars="100" w:left="210" w:firstLineChars="250" w:firstLine="5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なお、切手の不足分については請求させていただきます。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9176A" id="正方形/長方形 1181006155" o:spid="_x0000_s1030" style="position:absolute;left:0;text-align:left;margin-left:95.7pt;margin-top:141.35pt;width:407.7pt;height:254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" fillcolor="white [3212]" strokecolor="#1f4d78 [1604]" strokeweight="2.25pt">
                <v:textbox>
                  <w:txbxContent>
                    <w:p w14:paraId="1AC5BADF" w14:textId="77777777" w:rsidR="0078704E" w:rsidRPr="007129E7" w:rsidRDefault="0078704E" w:rsidP="0078704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1"/>
                        </w:rPr>
                      </w:pPr>
                      <w:r w:rsidRPr="006C2F2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※</w:t>
                      </w:r>
                      <w:r w:rsidRPr="006C2F2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B10F3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安全運転管理者・</w:t>
                      </w:r>
                      <w:r w:rsidRPr="00B10F3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  <w:t>副安全運転管理者</w:t>
                      </w:r>
                      <w:r w:rsidRPr="00B10F3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受講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申込書</w:t>
                      </w:r>
                      <w:r w:rsidRPr="007129E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1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1"/>
                        </w:rPr>
                        <w:t>以下</w:t>
                      </w:r>
                      <w:r w:rsidRPr="007129E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1"/>
                        </w:rPr>
                        <w:t>｢</w:t>
                      </w:r>
                      <w:r w:rsidRPr="007129E7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1"/>
                        </w:rPr>
                        <w:t>申込書</w:t>
                      </w:r>
                      <w:r w:rsidRPr="007129E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1"/>
                        </w:rPr>
                        <w:t>｣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1"/>
                        </w:rPr>
                        <w:t>という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1"/>
                        </w:rPr>
                        <w:t>)</w:t>
                      </w:r>
                    </w:p>
                    <w:p w14:paraId="2E9ECCD0" w14:textId="77777777" w:rsidR="0078704E" w:rsidRDefault="0078704E" w:rsidP="0078704E">
                      <w:pPr>
                        <w:spacing w:line="280" w:lineRule="exact"/>
                        <w:ind w:firstLineChars="300" w:firstLine="624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pacing w:val="-1"/>
                          <w:kern w:val="0"/>
                          <w:szCs w:val="21"/>
                          <w:u w:val="single"/>
                        </w:rPr>
                      </w:pPr>
                      <w:r w:rsidRPr="007129E7">
                        <w:rPr>
                          <w:rFonts w:ascii="ＭＳ Ｐゴシック" w:eastAsia="ＭＳ Ｐゴシック" w:hAnsi="ＭＳ Ｐゴシック"/>
                          <w:color w:val="FF0000"/>
                          <w:spacing w:val="-1"/>
                          <w:kern w:val="0"/>
                          <w:szCs w:val="21"/>
                          <w:u w:val="single"/>
                        </w:rPr>
                        <w:t>申込書に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-1"/>
                          <w:kern w:val="0"/>
                          <w:szCs w:val="21"/>
                          <w:u w:val="single"/>
                        </w:rPr>
                        <w:t>申込年月日、事業所名、所在地、管理者氏名</w:t>
                      </w:r>
                      <w:r w:rsidRPr="007129E7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-1"/>
                          <w:kern w:val="0"/>
                          <w:szCs w:val="21"/>
                          <w:u w:val="single"/>
                        </w:rPr>
                        <w:t>を記入の上、講習手数料</w:t>
                      </w:r>
                      <w:r w:rsidRPr="007129E7">
                        <w:rPr>
                          <w:rFonts w:ascii="ＭＳ Ｐゴシック" w:eastAsia="ＭＳ Ｐゴシック" w:hAnsi="ＭＳ Ｐゴシック"/>
                          <w:color w:val="FF0000"/>
                          <w:spacing w:val="-1"/>
                          <w:kern w:val="0"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1D240C33" w14:textId="77777777" w:rsidR="0078704E" w:rsidRPr="00FC3318" w:rsidRDefault="0078704E" w:rsidP="0078704E">
                      <w:pPr>
                        <w:spacing w:line="280" w:lineRule="exact"/>
                        <w:ind w:leftChars="300" w:left="63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pacing w:val="-1"/>
                          <w:kern w:val="0"/>
                          <w:sz w:val="20"/>
                          <w:szCs w:val="20"/>
                        </w:rPr>
                      </w:pPr>
                      <w:r w:rsidRPr="007129E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"/>
                          <w:kern w:val="0"/>
                          <w:szCs w:val="21"/>
                          <w:u w:val="single"/>
                        </w:rPr>
                        <w:t>富山県収入証紙</w:t>
                      </w:r>
                      <w:r w:rsidRPr="007129E7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pacing w:val="-1"/>
                          <w:kern w:val="0"/>
                          <w:szCs w:val="21"/>
                          <w:u w:val="single"/>
                        </w:rPr>
                        <w:t xml:space="preserve"> </w:t>
                      </w:r>
                      <w:r w:rsidRPr="007129E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pacing w:val="-1"/>
                          <w:kern w:val="0"/>
                          <w:szCs w:val="21"/>
                          <w:u w:val="single"/>
                        </w:rPr>
                        <w:t>4,500円分</w:t>
                      </w:r>
                      <w:r w:rsidRPr="007129E7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-1"/>
                          <w:kern w:val="0"/>
                          <w:szCs w:val="21"/>
                          <w:u w:val="single"/>
                        </w:rPr>
                        <w:t>を貼付して受付へ提出してください。</w:t>
                      </w:r>
                      <w:r w:rsidRPr="00FC3318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-1"/>
                          <w:kern w:val="0"/>
                          <w:sz w:val="20"/>
                          <w:szCs w:val="20"/>
                        </w:rPr>
                        <w:t>（現金での受付はできません。）※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-1"/>
                          <w:kern w:val="0"/>
                          <w:sz w:val="20"/>
                          <w:szCs w:val="20"/>
                        </w:rPr>
                        <w:t>ご注意～</w:t>
                      </w:r>
                      <w:r w:rsidRPr="00FC3318">
                        <w:rPr>
                          <w:rFonts w:ascii="ＭＳ Ｐゴシック" w:eastAsia="ＭＳ Ｐゴシック" w:hAnsi="ＭＳ Ｐゴシック" w:hint="eastAsia"/>
                          <w:color w:val="FF0000"/>
                          <w:spacing w:val="-1"/>
                          <w:kern w:val="0"/>
                          <w:sz w:val="20"/>
                          <w:szCs w:val="20"/>
                        </w:rPr>
                        <w:t>申込書の「講習日時」、「講習場所」の記載は不要です。</w:t>
                      </w:r>
                    </w:p>
                    <w:p w14:paraId="0AF4C2B1" w14:textId="77777777" w:rsidR="0078704E" w:rsidRPr="003B1076" w:rsidRDefault="0078704E" w:rsidP="0078704E">
                      <w:pPr>
                        <w:spacing w:line="320" w:lineRule="exact"/>
                        <w:ind w:leftChars="115" w:left="241" w:firstLineChars="150" w:firstLine="312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1"/>
                          <w:kern w:val="0"/>
                          <w:szCs w:val="21"/>
                        </w:rPr>
                      </w:pPr>
                      <w:r w:rsidRPr="003B1076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1"/>
                          <w:kern w:val="0"/>
                          <w:szCs w:val="21"/>
                        </w:rPr>
                        <w:t>(</w:t>
                      </w:r>
                      <w:r w:rsidRPr="003B10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Cs w:val="21"/>
                        </w:rPr>
                        <w:t>会場受付では証紙販売はしておりません。あらかじめ販売所でご購入いただき、</w:t>
                      </w:r>
                    </w:p>
                    <w:p w14:paraId="6ADDC2AF" w14:textId="77777777" w:rsidR="0078704E" w:rsidRPr="003B1076" w:rsidRDefault="0078704E" w:rsidP="0078704E">
                      <w:pPr>
                        <w:spacing w:line="320" w:lineRule="exact"/>
                        <w:ind w:firstLineChars="300" w:firstLine="624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1"/>
                          <w:kern w:val="0"/>
                          <w:sz w:val="22"/>
                          <w:szCs w:val="22"/>
                        </w:rPr>
                      </w:pPr>
                      <w:r w:rsidRPr="003B10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Cs w:val="21"/>
                        </w:rPr>
                        <w:t>申込書に貼付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Cs w:val="21"/>
                        </w:rPr>
                        <w:t>してください。</w:t>
                      </w:r>
                      <w:r w:rsidRPr="003B1076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1"/>
                          <w:kern w:val="0"/>
                          <w:szCs w:val="21"/>
                        </w:rPr>
                        <w:t>）</w:t>
                      </w:r>
                    </w:p>
                    <w:p w14:paraId="5882B13A" w14:textId="77777777" w:rsidR="0078704E" w:rsidRPr="003B1076" w:rsidRDefault="0078704E" w:rsidP="0078704E">
                      <w:pPr>
                        <w:spacing w:line="260" w:lineRule="exact"/>
                        <w:ind w:firstLineChars="350" w:firstLine="693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 xml:space="preserve">・　</w:t>
                      </w:r>
                      <w:r w:rsidRPr="003B10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手数料額を超えるものや収入印紙は受付できません。</w:t>
                      </w:r>
                    </w:p>
                    <w:p w14:paraId="28D5EF70" w14:textId="77777777" w:rsidR="0078704E" w:rsidRPr="003B1076" w:rsidRDefault="0078704E" w:rsidP="0078704E">
                      <w:pPr>
                        <w:spacing w:line="260" w:lineRule="exact"/>
                        <w:ind w:firstLineChars="350" w:firstLine="693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3B10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 xml:space="preserve">　破損している証紙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や消印が押してある証紙</w:t>
                      </w:r>
                      <w:r w:rsidRPr="003B10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は受付できません。</w:t>
                      </w:r>
                    </w:p>
                    <w:p w14:paraId="324F6EB6" w14:textId="77777777" w:rsidR="0078704E" w:rsidRPr="003B1076" w:rsidRDefault="0078704E" w:rsidP="0078704E">
                      <w:pPr>
                        <w:spacing w:line="260" w:lineRule="exact"/>
                        <w:ind w:firstLineChars="350" w:firstLine="693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3B10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 xml:space="preserve">　領収書は購入先にて受領して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ください</w:t>
                      </w:r>
                      <w:r w:rsidRPr="003B10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2C56F97C" w14:textId="77777777" w:rsidR="0078704E" w:rsidRDefault="0078704E" w:rsidP="0078704E">
                      <w:pPr>
                        <w:spacing w:line="260" w:lineRule="exact"/>
                        <w:ind w:firstLineChars="350" w:firstLine="693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3B1076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3B10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安全運転管理者・副安全運転管理者が複数いる場合は、１名</w:t>
                      </w:r>
                      <w:r w:rsidRPr="003B1076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ずつ</w:t>
                      </w:r>
                      <w:r w:rsidRPr="003B10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分けて提出</w:t>
                      </w:r>
                    </w:p>
                    <w:p w14:paraId="1FADDAD2" w14:textId="77777777" w:rsidR="0078704E" w:rsidRPr="003B1076" w:rsidRDefault="0078704E" w:rsidP="0078704E">
                      <w:pPr>
                        <w:spacing w:line="260" w:lineRule="exact"/>
                        <w:ind w:firstLineChars="500" w:firstLine="99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  <w:r w:rsidRPr="003B10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をお願いします。(まとめての手数料は受付できません。）</w:t>
                      </w:r>
                    </w:p>
                    <w:p w14:paraId="6BB07CC8" w14:textId="77777777" w:rsidR="0078704E" w:rsidRPr="003B1076" w:rsidRDefault="0078704E" w:rsidP="0078704E">
                      <w:pPr>
                        <w:spacing w:line="260" w:lineRule="exact"/>
                        <w:ind w:leftChars="58" w:left="122" w:firstLineChars="300" w:firstLine="594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・</w:t>
                      </w:r>
                      <w:r w:rsidRPr="003B10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 xml:space="preserve">　氏名欄は、氏名を記載（ゴム印可）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AD28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必ず</w:t>
                      </w:r>
                      <w:r w:rsidRPr="00AD289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  <w:u w:val="single"/>
                        </w:rPr>
                        <w:t>ふりがな</w:t>
                      </w:r>
                      <w:r w:rsidRPr="00AD28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をお願いします</w:t>
                      </w:r>
                      <w:r w:rsidRPr="003B10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6CB00455" w14:textId="77777777" w:rsidR="0078704E" w:rsidRDefault="0078704E" w:rsidP="0078704E">
                      <w:pPr>
                        <w:spacing w:line="260" w:lineRule="exact"/>
                        <w:ind w:firstLineChars="500" w:firstLine="99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</w:pPr>
                      <w:r w:rsidRPr="003B107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1"/>
                          <w:kern w:val="0"/>
                          <w:sz w:val="20"/>
                          <w:szCs w:val="20"/>
                        </w:rPr>
                        <w:t>(押印の必要はありません。)</w:t>
                      </w:r>
                    </w:p>
                    <w:p w14:paraId="37A31E80" w14:textId="77777777" w:rsidR="0078704E" w:rsidRDefault="0078704E" w:rsidP="0078704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4"/>
                          <w:u w:val="single"/>
                        </w:rPr>
                      </w:pPr>
                      <w:r w:rsidRPr="006C2F2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1"/>
                          <w:kern w:val="0"/>
                          <w:sz w:val="24"/>
                        </w:rPr>
                        <w:t>※</w:t>
                      </w:r>
                      <w:r w:rsidRPr="006C2F2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1"/>
                          <w:kern w:val="0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-1"/>
                          <w:kern w:val="0"/>
                          <w:sz w:val="24"/>
                        </w:rPr>
                        <w:t xml:space="preserve">　</w:t>
                      </w:r>
                      <w:r w:rsidRPr="008E006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4"/>
                          <w:u w:val="single"/>
                        </w:rPr>
                        <w:t>宛名を</w:t>
                      </w:r>
                      <w:r w:rsidRPr="008E0065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4"/>
                          <w:u w:val="single"/>
                        </w:rPr>
                        <w:t>記載した封筒</w:t>
                      </w:r>
                      <w:r w:rsidRPr="008E006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4"/>
                          <w:u w:val="single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4"/>
                          <w:u w:val="single"/>
                        </w:rPr>
                        <w:t>、</w:t>
                      </w:r>
                    </w:p>
                    <w:p w14:paraId="07D5E474" w14:textId="77777777" w:rsidR="0078704E" w:rsidRPr="00AF0C87" w:rsidRDefault="0078704E" w:rsidP="0078704E">
                      <w:pPr>
                        <w:spacing w:line="280" w:lineRule="exact"/>
                        <w:ind w:firstLineChars="300" w:firstLine="66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2"/>
                          <w:szCs w:val="22"/>
                          <w:u w:val="single"/>
                        </w:rPr>
                      </w:pPr>
                      <w:r w:rsidRPr="00AF0C8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2"/>
                          <w:szCs w:val="22"/>
                        </w:rPr>
                        <w:t>・</w:t>
                      </w:r>
                      <w:r w:rsidRPr="00C3540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2"/>
                          <w:szCs w:val="22"/>
                          <w:u w:val="wave" w:color="FF0000"/>
                        </w:rPr>
                        <w:t>７月３１日、９月５日に受講される方は</w:t>
                      </w:r>
                      <w:r w:rsidRPr="00C3540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2"/>
                          <w:szCs w:val="22"/>
                          <w:u w:val="wave" w:color="FF0000"/>
                        </w:rPr>
                        <w:t>84円</w:t>
                      </w:r>
                      <w:r w:rsidRPr="00C35402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kern w:val="0"/>
                          <w:sz w:val="22"/>
                          <w:szCs w:val="22"/>
                          <w:u w:val="wave" w:color="FF0000"/>
                        </w:rPr>
                        <w:t>切手を</w:t>
                      </w:r>
                      <w:r w:rsidRPr="00C3540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2"/>
                          <w:szCs w:val="22"/>
                          <w:u w:val="wave" w:color="FF0000"/>
                        </w:rPr>
                        <w:t>貼付</w:t>
                      </w:r>
                      <w:r w:rsidRPr="00C3540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2"/>
                          <w:szCs w:val="22"/>
                          <w:u w:val="wave" w:color="FF0000"/>
                        </w:rPr>
                        <w:t>したもの</w:t>
                      </w:r>
                    </w:p>
                    <w:p w14:paraId="33A9E259" w14:textId="77777777" w:rsidR="0078704E" w:rsidRPr="00AF0C87" w:rsidRDefault="0078704E" w:rsidP="0078704E">
                      <w:pPr>
                        <w:spacing w:line="280" w:lineRule="exact"/>
                        <w:ind w:firstLineChars="300" w:firstLine="66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2"/>
                          <w:szCs w:val="22"/>
                          <w:u w:val="single"/>
                        </w:rPr>
                      </w:pPr>
                      <w:r w:rsidRPr="00C3540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2"/>
                          <w:szCs w:val="22"/>
                        </w:rPr>
                        <w:t>・</w:t>
                      </w:r>
                      <w:r w:rsidRPr="00C3540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2"/>
                          <w:szCs w:val="22"/>
                          <w:u w:val="wave" w:color="FF0000"/>
                        </w:rPr>
                        <w:t>10月29日、11月28日に受講される方は、</w:t>
                      </w:r>
                      <w:r w:rsidRPr="00C3540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22"/>
                          <w:szCs w:val="22"/>
                          <w:u w:val="wave" w:color="FF0000"/>
                        </w:rPr>
                        <w:t>110円切手を貼付</w:t>
                      </w:r>
                      <w:r w:rsidRPr="00C3540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2"/>
                          <w:szCs w:val="22"/>
                          <w:u w:val="wave" w:color="FF0000"/>
                        </w:rPr>
                        <w:t>したもの</w:t>
                      </w:r>
                    </w:p>
                    <w:p w14:paraId="175D509E" w14:textId="77777777" w:rsidR="0078704E" w:rsidRDefault="0078704E" w:rsidP="0078704E">
                      <w:pPr>
                        <w:spacing w:line="280" w:lineRule="exact"/>
                        <w:ind w:leftChars="100" w:left="210" w:firstLineChars="250" w:firstLine="5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8E006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｢</w:t>
                      </w:r>
                      <w:r w:rsidRPr="008E0065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  <w:t>講習修了</w:t>
                      </w:r>
                      <w:r w:rsidRPr="008E006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証明書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｣は、講習受講後、</w:t>
                      </w:r>
                      <w:r w:rsidRPr="008E006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宛名</w:t>
                      </w:r>
                      <w:r w:rsidRPr="008E0065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  <w:t>先へ郵送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いたします。</w:t>
                      </w:r>
                      <w:r w:rsidRPr="008E006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14:paraId="71EA8088" w14:textId="77777777" w:rsidR="0078704E" w:rsidRPr="008E0065" w:rsidRDefault="0078704E" w:rsidP="0078704E">
                      <w:pPr>
                        <w:spacing w:line="240" w:lineRule="exact"/>
                        <w:ind w:leftChars="100" w:left="210" w:firstLineChars="250" w:firstLine="50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なお、切手の不足分については請求させていただきます。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D05964" wp14:editId="330247CA">
                <wp:simplePos x="0" y="0"/>
                <wp:positionH relativeFrom="margin">
                  <wp:posOffset>60960</wp:posOffset>
                </wp:positionH>
                <wp:positionV relativeFrom="paragraph">
                  <wp:posOffset>4999990</wp:posOffset>
                </wp:positionV>
                <wp:extent cx="1329690" cy="497205"/>
                <wp:effectExtent l="19050" t="19050" r="41910" b="17145"/>
                <wp:wrapThrough wrapText="bothSides">
                  <wp:wrapPolygon edited="0">
                    <wp:start x="-309" y="-828"/>
                    <wp:lineTo x="-309" y="21517"/>
                    <wp:lineTo x="18567" y="21517"/>
                    <wp:lineTo x="18877" y="21517"/>
                    <wp:lineTo x="21662" y="12414"/>
                    <wp:lineTo x="21971" y="9931"/>
                    <wp:lineTo x="18567" y="-828"/>
                    <wp:lineTo x="-309" y="-828"/>
                  </wp:wrapPolygon>
                </wp:wrapThrough>
                <wp:docPr id="420873822" name="ホームベー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497205"/>
                        </a:xfrm>
                        <a:prstGeom prst="homePlate">
                          <a:avLst>
                            <a:gd name="adj" fmla="val 46935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8FFF8" w14:textId="77777777" w:rsidR="0078704E" w:rsidRPr="00590973" w:rsidRDefault="0078704E" w:rsidP="0078704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909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代理人に</w:t>
                            </w:r>
                            <w:r w:rsidRPr="0059097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よる</w:t>
                            </w:r>
                          </w:p>
                          <w:p w14:paraId="71E0CA39" w14:textId="77777777" w:rsidR="0078704E" w:rsidRPr="00590973" w:rsidRDefault="0078704E" w:rsidP="0078704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909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受付けも可能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05964" id="ホームベース 15" o:spid="_x0000_s1031" type="#_x0000_t15" style="position:absolute;left:0;text-align:left;margin-left:4.8pt;margin-top:393.7pt;width:104.7pt;height:39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" adj="17809" fillcolor="yellow" strokecolor="#00b0f0" strokeweight="2.25pt">
                <v:textbox>
                  <w:txbxContent>
                    <w:p w14:paraId="7AD8FFF8" w14:textId="77777777" w:rsidR="0078704E" w:rsidRPr="00590973" w:rsidRDefault="0078704E" w:rsidP="0078704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909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代理人に</w:t>
                      </w:r>
                      <w:r w:rsidRPr="00590973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よる</w:t>
                      </w:r>
                    </w:p>
                    <w:p w14:paraId="71E0CA39" w14:textId="77777777" w:rsidR="0078704E" w:rsidRPr="00590973" w:rsidRDefault="0078704E" w:rsidP="0078704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5909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受付けも可能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88F0F6" wp14:editId="159112BE">
                <wp:simplePos x="0" y="0"/>
                <wp:positionH relativeFrom="margin">
                  <wp:align>center</wp:align>
                </wp:positionH>
                <wp:positionV relativeFrom="paragraph">
                  <wp:posOffset>799465</wp:posOffset>
                </wp:positionV>
                <wp:extent cx="6448425" cy="4751070"/>
                <wp:effectExtent l="19050" t="19050" r="47625" b="30480"/>
                <wp:wrapNone/>
                <wp:docPr id="724715110" name="正方形/長方形 724715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75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9A3D9" w14:textId="77777777" w:rsidR="0078704E" w:rsidRDefault="0078704E" w:rsidP="0078704E">
                            <w:pPr>
                              <w:spacing w:line="400" w:lineRule="exact"/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909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受付場所は</w:t>
                            </w:r>
                            <w:r w:rsidRPr="00C8348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3916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６</w:t>
                            </w:r>
                            <w:r w:rsidRPr="0039166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年度安全運転管理者等法定講習</w:t>
                            </w:r>
                            <w:r w:rsidRPr="003916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日程</w:t>
                            </w:r>
                            <w:r w:rsidRPr="0039166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表の</w:t>
                            </w:r>
                          </w:p>
                          <w:p w14:paraId="4AEF796C" w14:textId="77777777" w:rsidR="0078704E" w:rsidRPr="009C01D4" w:rsidRDefault="0078704E" w:rsidP="0078704E">
                            <w:pPr>
                              <w:spacing w:line="340" w:lineRule="exact"/>
                              <w:ind w:firstLineChars="600" w:firstLine="1506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5"/>
                                <w:szCs w:val="25"/>
                              </w:rPr>
                            </w:pPr>
                            <w:r w:rsidRPr="009C01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5"/>
                                <w:szCs w:val="25"/>
                              </w:rPr>
                              <w:t>｢講習を開催している当日、その会場受付｣で事前受付をしてください。</w:t>
                            </w:r>
                          </w:p>
                          <w:p w14:paraId="601209E9" w14:textId="77777777" w:rsidR="0078704E" w:rsidRPr="009C01D4" w:rsidRDefault="0078704E" w:rsidP="0078704E">
                            <w:pPr>
                              <w:spacing w:line="320" w:lineRule="exact"/>
                              <w:ind w:firstLineChars="1700" w:firstLine="375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9C01D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wave"/>
                              </w:rPr>
                              <w:t>※注意 ➡ 講習を開催していない日は、受付できません。</w:t>
                            </w:r>
                          </w:p>
                          <w:p w14:paraId="2F131C24" w14:textId="77777777" w:rsidR="0078704E" w:rsidRPr="008C1585" w:rsidRDefault="0078704E" w:rsidP="0078704E">
                            <w:pPr>
                              <w:spacing w:line="320" w:lineRule="exact"/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C8348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909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受付時間は</w:t>
                            </w:r>
                            <w:r w:rsidRPr="00C8348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8C1585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</w:rPr>
                              <w:t>オンライン講習の受付は、</w:t>
                            </w:r>
                            <w:r w:rsidRPr="008C158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午前10時30分</w:t>
                            </w:r>
                            <w:r w:rsidRPr="008C15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C158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～</w:t>
                            </w:r>
                            <w:r w:rsidRPr="008C15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C158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午後</w:t>
                            </w:r>
                            <w:r w:rsidRPr="008C15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2時</w:t>
                            </w:r>
                            <w:r w:rsidRPr="008C158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30分</w:t>
                            </w:r>
                            <w:r w:rsidRPr="008C1585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24"/>
                              </w:rPr>
                              <w:t>です。</w:t>
                            </w:r>
                          </w:p>
                          <w:p w14:paraId="0B2B6B85" w14:textId="77777777" w:rsidR="0078704E" w:rsidRDefault="0078704E" w:rsidP="0078704E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1BC88A03" w14:textId="77777777" w:rsidR="0078704E" w:rsidRDefault="0078704E" w:rsidP="0078704E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77634D82" w14:textId="77777777" w:rsidR="0078704E" w:rsidRDefault="0078704E" w:rsidP="0078704E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37A16BD0" w14:textId="77777777" w:rsidR="0078704E" w:rsidRDefault="0078704E" w:rsidP="0078704E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46B1E081" w14:textId="77777777" w:rsidR="0078704E" w:rsidRPr="00C8348F" w:rsidRDefault="0078704E" w:rsidP="0078704E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30FE9BD1" w14:textId="77777777" w:rsidR="0078704E" w:rsidRDefault="0078704E" w:rsidP="0078704E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32AC6A6E" w14:textId="77777777" w:rsidR="0078704E" w:rsidRDefault="0078704E" w:rsidP="0078704E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1B7BDF12" w14:textId="77777777" w:rsidR="0078704E" w:rsidRDefault="0078704E" w:rsidP="0078704E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7A297899" w14:textId="77777777" w:rsidR="0078704E" w:rsidRDefault="0078704E" w:rsidP="0078704E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2404753A" w14:textId="77777777" w:rsidR="0078704E" w:rsidRDefault="0078704E" w:rsidP="0078704E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5A11FE6C" w14:textId="77777777" w:rsidR="0078704E" w:rsidRDefault="0078704E" w:rsidP="0078704E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7F5A5297" w14:textId="77777777" w:rsidR="0078704E" w:rsidRDefault="0078704E" w:rsidP="0078704E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471F777F" w14:textId="77777777" w:rsidR="0078704E" w:rsidRDefault="0078704E" w:rsidP="0078704E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1D381ABB" w14:textId="77777777" w:rsidR="0078704E" w:rsidRDefault="0078704E" w:rsidP="0078704E">
                            <w:pPr>
                              <w:spacing w:line="320" w:lineRule="exact"/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</w:p>
                          <w:p w14:paraId="0C663860" w14:textId="77777777" w:rsidR="0078704E" w:rsidRDefault="0078704E" w:rsidP="0078704E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88D7671" w14:textId="77777777" w:rsidR="0078704E" w:rsidRPr="00C8348F" w:rsidRDefault="0078704E" w:rsidP="0078704E">
                            <w:pPr>
                              <w:spacing w:line="320" w:lineRule="exact"/>
                              <w:ind w:firstLineChars="50" w:firstLine="120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 </w:t>
                            </w:r>
                            <w:r w:rsidRPr="00F1532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◎事前受付は、代理人</w:t>
                            </w:r>
                            <w:r w:rsidRPr="00F1532E">
                              <w:rPr>
                                <w:b/>
                                <w:color w:val="FF0000"/>
                                <w:sz w:val="24"/>
                              </w:rPr>
                              <w:t>の方でも受付できます。（</w:t>
                            </w:r>
                            <w:r w:rsidRPr="00F1532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委任状は</w:t>
                            </w:r>
                            <w:r w:rsidRPr="00F1532E">
                              <w:rPr>
                                <w:b/>
                                <w:color w:val="FF0000"/>
                                <w:sz w:val="24"/>
                              </w:rPr>
                              <w:t>不要</w:t>
                            </w:r>
                            <w:r w:rsidRPr="00F1532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です。</w:t>
                            </w:r>
                            <w:r w:rsidRPr="00F1532E">
                              <w:rPr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  <w:p w14:paraId="7605B666" w14:textId="77777777" w:rsidR="0078704E" w:rsidRPr="00F1532E" w:rsidRDefault="0078704E" w:rsidP="0078704E">
                            <w:pPr>
                              <w:spacing w:line="280" w:lineRule="exact"/>
                              <w:ind w:firstLineChars="1200" w:firstLine="2400"/>
                              <w:jc w:val="lef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1532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Pr="00F1532E">
                              <w:rPr>
                                <w:color w:val="FF0000"/>
                                <w:sz w:val="20"/>
                                <w:szCs w:val="20"/>
                              </w:rPr>
                              <w:t>代理の方が受付</w:t>
                            </w:r>
                            <w:r w:rsidRPr="00F1532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Pr="00F1532E">
                              <w:rPr>
                                <w:color w:val="FF0000"/>
                                <w:sz w:val="20"/>
                                <w:szCs w:val="20"/>
                              </w:rPr>
                              <w:t>来られる場合</w:t>
                            </w:r>
                            <w:r w:rsidRPr="00F1532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も、</w:t>
                            </w:r>
                            <w:r w:rsidRPr="00F1532E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上記の</w:t>
                            </w:r>
                            <w:r w:rsidRPr="00F1532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※</w:t>
                            </w:r>
                            <w:r w:rsidRPr="00F1532E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１</w:t>
                            </w:r>
                            <w:r w:rsidRPr="00F1532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1532E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※</w:t>
                            </w:r>
                            <w:r w:rsidRPr="00F1532E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２</w:t>
                            </w:r>
                            <w:r w:rsidRPr="00F1532E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を提出</w:t>
                            </w:r>
                            <w:r w:rsidRPr="00F1532E">
                              <w:rPr>
                                <w:color w:val="FF0000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14:paraId="54334FBB" w14:textId="77777777" w:rsidR="0078704E" w:rsidRPr="00F1532E" w:rsidRDefault="0078704E" w:rsidP="0078704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F868955" w14:textId="77777777" w:rsidR="0078704E" w:rsidRPr="00E3412C" w:rsidRDefault="0078704E" w:rsidP="0078704E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8F0F6" id="正方形/長方形 724715110" o:spid="_x0000_s1032" style="position:absolute;left:0;text-align:left;margin-left:0;margin-top:62.95pt;width:507.75pt;height:374.1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" fillcolor="white [3212]" strokecolor="#1f4d78 [1604]" strokeweight="4.5pt">
                <v:textbox>
                  <w:txbxContent>
                    <w:p w14:paraId="3559A3D9" w14:textId="77777777" w:rsidR="0078704E" w:rsidRDefault="0078704E" w:rsidP="0078704E">
                      <w:pPr>
                        <w:spacing w:line="400" w:lineRule="exact"/>
                        <w:ind w:firstLineChars="50" w:firstLine="120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  <w:t xml:space="preserve"> </w:t>
                      </w:r>
                      <w:r w:rsidRPr="005909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  <w:t>受付場所は</w:t>
                      </w:r>
                      <w:r w:rsidRPr="00C8348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39166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６</w:t>
                      </w:r>
                      <w:r w:rsidRPr="0039166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年度安全運転管理者等法定講習</w:t>
                      </w:r>
                      <w:r w:rsidRPr="0039166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日程</w:t>
                      </w:r>
                      <w:r w:rsidRPr="0039166C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</w:rPr>
                        <w:t>表の</w:t>
                      </w:r>
                    </w:p>
                    <w:p w14:paraId="4AEF796C" w14:textId="77777777" w:rsidR="0078704E" w:rsidRPr="009C01D4" w:rsidRDefault="0078704E" w:rsidP="0078704E">
                      <w:pPr>
                        <w:spacing w:line="340" w:lineRule="exact"/>
                        <w:ind w:firstLineChars="600" w:firstLine="1506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5"/>
                          <w:szCs w:val="25"/>
                        </w:rPr>
                      </w:pPr>
                      <w:r w:rsidRPr="009C01D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5"/>
                          <w:szCs w:val="25"/>
                        </w:rPr>
                        <w:t>｢講習を開催している当日、その会場受付｣で事前受付をしてください。</w:t>
                      </w:r>
                    </w:p>
                    <w:p w14:paraId="601209E9" w14:textId="77777777" w:rsidR="0078704E" w:rsidRPr="009C01D4" w:rsidRDefault="0078704E" w:rsidP="0078704E">
                      <w:pPr>
                        <w:spacing w:line="320" w:lineRule="exact"/>
                        <w:ind w:firstLineChars="1700" w:firstLine="3755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2"/>
                          <w:u w:val="wave"/>
                        </w:rPr>
                      </w:pPr>
                      <w:r w:rsidRPr="009C01D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2"/>
                          <w:u w:val="wave"/>
                        </w:rPr>
                        <w:t>※注意 ➡ 講習を開催していない日は、受付できません。</w:t>
                      </w:r>
                    </w:p>
                    <w:p w14:paraId="2F131C24" w14:textId="77777777" w:rsidR="0078704E" w:rsidRPr="008C1585" w:rsidRDefault="0078704E" w:rsidP="0078704E">
                      <w:pPr>
                        <w:spacing w:line="320" w:lineRule="exact"/>
                        <w:ind w:firstLineChars="50" w:firstLine="120"/>
                        <w:jc w:val="left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4"/>
                          <w:u w:val="single"/>
                        </w:rPr>
                      </w:pPr>
                      <w:r w:rsidRPr="00C8348F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  <w:t xml:space="preserve"> </w:t>
                      </w:r>
                      <w:r w:rsidRPr="005909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  <w:t>受付時間は</w:t>
                      </w:r>
                      <w:r w:rsidRPr="00C8348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8C1585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</w:rPr>
                        <w:t>オンライン講習の受付は、</w:t>
                      </w:r>
                      <w:r w:rsidRPr="008C158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u w:val="single"/>
                        </w:rPr>
                        <w:t>午前10時30分</w:t>
                      </w:r>
                      <w:r w:rsidRPr="008C158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Pr="008C158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u w:val="single"/>
                        </w:rPr>
                        <w:t>～</w:t>
                      </w:r>
                      <w:r w:rsidRPr="008C158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Pr="008C158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u w:val="single"/>
                        </w:rPr>
                        <w:t>午後</w:t>
                      </w:r>
                      <w:r w:rsidRPr="008C158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u w:val="single"/>
                        </w:rPr>
                        <w:t>2時</w:t>
                      </w:r>
                      <w:r w:rsidRPr="008C158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u w:val="single"/>
                        </w:rPr>
                        <w:t>30分</w:t>
                      </w:r>
                      <w:r w:rsidRPr="008C1585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24"/>
                        </w:rPr>
                        <w:t>です。</w:t>
                      </w:r>
                    </w:p>
                    <w:p w14:paraId="0B2B6B85" w14:textId="77777777" w:rsidR="0078704E" w:rsidRDefault="0078704E" w:rsidP="0078704E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1BC88A03" w14:textId="77777777" w:rsidR="0078704E" w:rsidRDefault="0078704E" w:rsidP="0078704E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77634D82" w14:textId="77777777" w:rsidR="0078704E" w:rsidRDefault="0078704E" w:rsidP="0078704E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37A16BD0" w14:textId="77777777" w:rsidR="0078704E" w:rsidRDefault="0078704E" w:rsidP="0078704E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46B1E081" w14:textId="77777777" w:rsidR="0078704E" w:rsidRPr="00C8348F" w:rsidRDefault="0078704E" w:rsidP="0078704E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30FE9BD1" w14:textId="77777777" w:rsidR="0078704E" w:rsidRDefault="0078704E" w:rsidP="0078704E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32AC6A6E" w14:textId="77777777" w:rsidR="0078704E" w:rsidRDefault="0078704E" w:rsidP="0078704E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1B7BDF12" w14:textId="77777777" w:rsidR="0078704E" w:rsidRDefault="0078704E" w:rsidP="0078704E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7A297899" w14:textId="77777777" w:rsidR="0078704E" w:rsidRDefault="0078704E" w:rsidP="0078704E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2404753A" w14:textId="77777777" w:rsidR="0078704E" w:rsidRDefault="0078704E" w:rsidP="0078704E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5A11FE6C" w14:textId="77777777" w:rsidR="0078704E" w:rsidRDefault="0078704E" w:rsidP="0078704E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7F5A5297" w14:textId="77777777" w:rsidR="0078704E" w:rsidRDefault="0078704E" w:rsidP="0078704E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471F777F" w14:textId="77777777" w:rsidR="0078704E" w:rsidRDefault="0078704E" w:rsidP="0078704E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1D381ABB" w14:textId="77777777" w:rsidR="0078704E" w:rsidRDefault="0078704E" w:rsidP="0078704E">
                      <w:pPr>
                        <w:spacing w:line="320" w:lineRule="exact"/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</w:p>
                    <w:p w14:paraId="0C663860" w14:textId="77777777" w:rsidR="0078704E" w:rsidRDefault="0078704E" w:rsidP="0078704E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488D7671" w14:textId="77777777" w:rsidR="0078704E" w:rsidRPr="00C8348F" w:rsidRDefault="0078704E" w:rsidP="0078704E">
                      <w:pPr>
                        <w:spacing w:line="320" w:lineRule="exact"/>
                        <w:ind w:firstLineChars="50" w:firstLine="120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 xml:space="preserve">　　　　　　　　 </w:t>
                      </w:r>
                      <w:r w:rsidRPr="00F1532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◎事前受付は、代理人</w:t>
                      </w:r>
                      <w:r w:rsidRPr="00F1532E">
                        <w:rPr>
                          <w:b/>
                          <w:color w:val="FF0000"/>
                          <w:sz w:val="24"/>
                        </w:rPr>
                        <w:t>の方でも受付できます。（</w:t>
                      </w:r>
                      <w:r w:rsidRPr="00F1532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委任状は</w:t>
                      </w:r>
                      <w:r w:rsidRPr="00F1532E">
                        <w:rPr>
                          <w:b/>
                          <w:color w:val="FF0000"/>
                          <w:sz w:val="24"/>
                        </w:rPr>
                        <w:t>不要</w:t>
                      </w:r>
                      <w:r w:rsidRPr="00F1532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です。</w:t>
                      </w:r>
                      <w:r w:rsidRPr="00F1532E">
                        <w:rPr>
                          <w:b/>
                          <w:color w:val="FF0000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　　　　　　　　　　　</w:t>
                      </w:r>
                    </w:p>
                    <w:p w14:paraId="7605B666" w14:textId="77777777" w:rsidR="0078704E" w:rsidRPr="00F1532E" w:rsidRDefault="0078704E" w:rsidP="0078704E">
                      <w:pPr>
                        <w:spacing w:line="280" w:lineRule="exact"/>
                        <w:ind w:firstLineChars="1200" w:firstLine="2400"/>
                        <w:jc w:val="left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F1532E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</w:t>
                      </w:r>
                      <w:r w:rsidRPr="00F1532E">
                        <w:rPr>
                          <w:color w:val="FF0000"/>
                          <w:sz w:val="20"/>
                          <w:szCs w:val="20"/>
                        </w:rPr>
                        <w:t>代理の方が受付</w:t>
                      </w:r>
                      <w:r w:rsidRPr="00F1532E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に</w:t>
                      </w:r>
                      <w:r w:rsidRPr="00F1532E">
                        <w:rPr>
                          <w:color w:val="FF0000"/>
                          <w:sz w:val="20"/>
                          <w:szCs w:val="20"/>
                        </w:rPr>
                        <w:t>来られる場合</w:t>
                      </w:r>
                      <w:r w:rsidRPr="00F1532E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も、</w:t>
                      </w:r>
                      <w:r w:rsidRPr="00F1532E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上記の</w:t>
                      </w:r>
                      <w:r w:rsidRPr="00F1532E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※</w:t>
                      </w:r>
                      <w:r w:rsidRPr="00F1532E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１</w:t>
                      </w:r>
                      <w:r w:rsidRPr="00F1532E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1532E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※</w:t>
                      </w:r>
                      <w:r w:rsidRPr="00F1532E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２</w:t>
                      </w:r>
                      <w:r w:rsidRPr="00F1532E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を提出</w:t>
                      </w:r>
                      <w:r w:rsidRPr="00F1532E">
                        <w:rPr>
                          <w:color w:val="FF0000"/>
                          <w:sz w:val="20"/>
                          <w:szCs w:val="20"/>
                        </w:rPr>
                        <w:t>してください。</w:t>
                      </w:r>
                    </w:p>
                    <w:p w14:paraId="54334FBB" w14:textId="77777777" w:rsidR="0078704E" w:rsidRPr="00F1532E" w:rsidRDefault="0078704E" w:rsidP="0078704E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4F868955" w14:textId="77777777" w:rsidR="0078704E" w:rsidRPr="00E3412C" w:rsidRDefault="0078704E" w:rsidP="0078704E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8C2C9" wp14:editId="0EA588F7">
                <wp:simplePos x="0" y="0"/>
                <wp:positionH relativeFrom="margin">
                  <wp:align>center</wp:align>
                </wp:positionH>
                <wp:positionV relativeFrom="paragraph">
                  <wp:posOffset>5497195</wp:posOffset>
                </wp:positionV>
                <wp:extent cx="906780" cy="293370"/>
                <wp:effectExtent l="0" t="0" r="26670" b="11430"/>
                <wp:wrapNone/>
                <wp:docPr id="200469233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29337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BDA1D" w14:textId="77777777" w:rsidR="0078704E" w:rsidRPr="00590973" w:rsidRDefault="0078704E" w:rsidP="0078704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909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受講方法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8C2C9" id="角丸四角形 10" o:spid="_x0000_s1033" style="position:absolute;left:0;text-align:left;margin-left:0;margin-top:432.85pt;width:71.4pt;height:23.1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" fillcolor="yellow" strokecolor="#1f4d78 [1604]" strokeweight="1pt">
                <v:stroke joinstyle="miter"/>
                <v:textbox>
                  <w:txbxContent>
                    <w:p w14:paraId="39EBDA1D" w14:textId="77777777" w:rsidR="0078704E" w:rsidRPr="00590973" w:rsidRDefault="0078704E" w:rsidP="0078704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909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受講方法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842D97" wp14:editId="0CD5ED19">
                <wp:simplePos x="0" y="0"/>
                <wp:positionH relativeFrom="margin">
                  <wp:align>right</wp:align>
                </wp:positionH>
                <wp:positionV relativeFrom="paragraph">
                  <wp:posOffset>5718175</wp:posOffset>
                </wp:positionV>
                <wp:extent cx="6438900" cy="680085"/>
                <wp:effectExtent l="19050" t="19050" r="38100" b="43815"/>
                <wp:wrapNone/>
                <wp:docPr id="1659359310" name="正方形/長方形 1659359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68008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8ABB9" w14:textId="77777777" w:rsidR="0078704E" w:rsidRPr="005165D1" w:rsidRDefault="0078704E" w:rsidP="0078704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F50F4">
                              <w:rPr>
                                <w:rFonts w:ascii="ＭＳ Ｐゴシック" w:eastAsia="ＭＳ Ｐゴシック" w:hAnsi="ＭＳ Ｐゴシック"/>
                              </w:rPr>
                              <w:t>パソコン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又は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タブレット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端末</w:t>
                            </w:r>
                            <w:r w:rsidRPr="000F279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(</w:t>
                            </w:r>
                            <w:r w:rsidRPr="000F279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スマートフォン</w:t>
                            </w:r>
                            <w:r w:rsidRPr="000F2796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は不可)</w:t>
                            </w:r>
                            <w:r w:rsidRPr="00AF50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に専用アプリを</w:t>
                            </w:r>
                            <w:r w:rsidRPr="00AF50F4">
                              <w:rPr>
                                <w:rFonts w:ascii="ＭＳ Ｐゴシック" w:eastAsia="ＭＳ Ｐゴシック" w:hAnsi="ＭＳ Ｐゴシック"/>
                              </w:rPr>
                              <w:t>インストール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パソコンはインストール不要）いただき、</w:t>
                            </w:r>
                            <w:r w:rsidRPr="00AF50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指定された</w:t>
                            </w:r>
                            <w:r w:rsidRPr="00AF50F4">
                              <w:rPr>
                                <w:rFonts w:ascii="ＭＳ Ｐゴシック" w:eastAsia="ＭＳ Ｐゴシック" w:hAnsi="ＭＳ Ｐゴシック"/>
                              </w:rPr>
                              <w:t>配信日に</w:t>
                            </w:r>
                            <w:r w:rsidRPr="00AF50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アプリを</w:t>
                            </w:r>
                            <w:r w:rsidRPr="00AF50F4">
                              <w:rPr>
                                <w:rFonts w:ascii="ＭＳ Ｐゴシック" w:eastAsia="ＭＳ Ｐゴシック" w:hAnsi="ＭＳ Ｐゴシック"/>
                              </w:rPr>
                              <w:t>起動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し、</w:t>
                            </w:r>
                            <w:r w:rsidRPr="00AF50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リアルタイムで</w:t>
                            </w:r>
                            <w:r w:rsidRPr="00AF50F4">
                              <w:rPr>
                                <w:rFonts w:ascii="ＭＳ Ｐゴシック" w:eastAsia="ＭＳ Ｐゴシック" w:hAnsi="ＭＳ Ｐゴシック"/>
                              </w:rPr>
                              <w:t>配信される法定講習を</w:t>
                            </w:r>
                            <w:r w:rsidRPr="00AF50F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いただきます。</w:t>
                            </w:r>
                          </w:p>
                          <w:p w14:paraId="2540B9FE" w14:textId="77777777" w:rsidR="0078704E" w:rsidRPr="005165D1" w:rsidRDefault="0078704E" w:rsidP="0078704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165D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※</w:t>
                            </w:r>
                            <w:r w:rsidRPr="005165D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専用アプリのダウンロード・受講方法の詳細については、</w:t>
                            </w:r>
                            <w:r w:rsidRPr="00BC53E9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事前受付時に資料を配布</w:t>
                            </w:r>
                            <w:r w:rsidRPr="005165D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42D97" id="正方形/長方形 1659359310" o:spid="_x0000_s1034" style="position:absolute;left:0;text-align:left;margin-left:455.8pt;margin-top:450.25pt;width:507pt;height:53.5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" fillcolor="white [3201]" strokecolor="#2e74b5 [2404]" strokeweight="4.5pt">
                <v:textbox>
                  <w:txbxContent>
                    <w:p w14:paraId="3AD8ABB9" w14:textId="77777777" w:rsidR="0078704E" w:rsidRPr="005165D1" w:rsidRDefault="0078704E" w:rsidP="0078704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F50F4">
                        <w:rPr>
                          <w:rFonts w:ascii="ＭＳ Ｐゴシック" w:eastAsia="ＭＳ Ｐゴシック" w:hAnsi="ＭＳ Ｐゴシック"/>
                        </w:rPr>
                        <w:t>パソコン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又は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タブレット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端末</w:t>
                      </w:r>
                      <w:r w:rsidRPr="000F2796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(</w:t>
                      </w:r>
                      <w:r w:rsidRPr="000F2796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スマートフォン</w:t>
                      </w:r>
                      <w:r w:rsidRPr="000F2796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は不可)</w:t>
                      </w:r>
                      <w:r w:rsidRPr="00AF50F4">
                        <w:rPr>
                          <w:rFonts w:ascii="ＭＳ Ｐゴシック" w:eastAsia="ＭＳ Ｐゴシック" w:hAnsi="ＭＳ Ｐゴシック" w:hint="eastAsia"/>
                        </w:rPr>
                        <w:t>に専用アプリを</w:t>
                      </w:r>
                      <w:r w:rsidRPr="00AF50F4">
                        <w:rPr>
                          <w:rFonts w:ascii="ＭＳ Ｐゴシック" w:eastAsia="ＭＳ Ｐゴシック" w:hAnsi="ＭＳ Ｐゴシック"/>
                        </w:rPr>
                        <w:t>インストール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パソコンはインストール不要）いただき、</w:t>
                      </w:r>
                      <w:r w:rsidRPr="00AF50F4">
                        <w:rPr>
                          <w:rFonts w:ascii="ＭＳ Ｐゴシック" w:eastAsia="ＭＳ Ｐゴシック" w:hAnsi="ＭＳ Ｐゴシック" w:hint="eastAsia"/>
                        </w:rPr>
                        <w:t>指定された</w:t>
                      </w:r>
                      <w:r w:rsidRPr="00AF50F4">
                        <w:rPr>
                          <w:rFonts w:ascii="ＭＳ Ｐゴシック" w:eastAsia="ＭＳ Ｐゴシック" w:hAnsi="ＭＳ Ｐゴシック"/>
                        </w:rPr>
                        <w:t>配信日に</w:t>
                      </w:r>
                      <w:r w:rsidRPr="00AF50F4">
                        <w:rPr>
                          <w:rFonts w:ascii="ＭＳ Ｐゴシック" w:eastAsia="ＭＳ Ｐゴシック" w:hAnsi="ＭＳ Ｐゴシック" w:hint="eastAsia"/>
                        </w:rPr>
                        <w:t>アプリを</w:t>
                      </w:r>
                      <w:r w:rsidRPr="00AF50F4">
                        <w:rPr>
                          <w:rFonts w:ascii="ＭＳ Ｐゴシック" w:eastAsia="ＭＳ Ｐゴシック" w:hAnsi="ＭＳ Ｐゴシック"/>
                        </w:rPr>
                        <w:t>起動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し、</w:t>
                      </w:r>
                      <w:r w:rsidRPr="00AF50F4">
                        <w:rPr>
                          <w:rFonts w:ascii="ＭＳ Ｐゴシック" w:eastAsia="ＭＳ Ｐゴシック" w:hAnsi="ＭＳ Ｐゴシック" w:hint="eastAsia"/>
                        </w:rPr>
                        <w:t>リアルタイムで</w:t>
                      </w:r>
                      <w:r w:rsidRPr="00AF50F4">
                        <w:rPr>
                          <w:rFonts w:ascii="ＭＳ Ｐゴシック" w:eastAsia="ＭＳ Ｐゴシック" w:hAnsi="ＭＳ Ｐゴシック"/>
                        </w:rPr>
                        <w:t>配信される法定講習を</w:t>
                      </w:r>
                      <w:r w:rsidRPr="00AF50F4">
                        <w:rPr>
                          <w:rFonts w:ascii="ＭＳ Ｐゴシック" w:eastAsia="ＭＳ Ｐゴシック" w:hAnsi="ＭＳ Ｐゴシック" w:hint="eastAsia"/>
                        </w:rPr>
                        <w:t>受講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いただきます。</w:t>
                      </w:r>
                    </w:p>
                    <w:p w14:paraId="2540B9FE" w14:textId="77777777" w:rsidR="0078704E" w:rsidRPr="005165D1" w:rsidRDefault="0078704E" w:rsidP="0078704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165D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※</w:t>
                      </w:r>
                      <w:r w:rsidRPr="005165D1">
                        <w:rPr>
                          <w:rFonts w:ascii="ＭＳ Ｐゴシック" w:eastAsia="ＭＳ Ｐゴシック" w:hAnsi="ＭＳ Ｐゴシック"/>
                          <w:b/>
                        </w:rPr>
                        <w:t>専用アプリのダウンロード・受講方法の詳細については、</w:t>
                      </w:r>
                      <w:r w:rsidRPr="00BC53E9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事前受付時に資料を配布</w:t>
                      </w:r>
                      <w:r w:rsidRPr="005165D1">
                        <w:rPr>
                          <w:rFonts w:ascii="ＭＳ Ｐゴシック" w:eastAsia="ＭＳ Ｐゴシック" w:hAnsi="ＭＳ Ｐゴシック"/>
                          <w:b/>
                        </w:rPr>
                        <w:t>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F599A6" wp14:editId="3A14264F">
                <wp:simplePos x="0" y="0"/>
                <wp:positionH relativeFrom="margin">
                  <wp:align>center</wp:align>
                </wp:positionH>
                <wp:positionV relativeFrom="paragraph">
                  <wp:posOffset>6348095</wp:posOffset>
                </wp:positionV>
                <wp:extent cx="922020" cy="304800"/>
                <wp:effectExtent l="0" t="0" r="11430" b="19050"/>
                <wp:wrapNone/>
                <wp:docPr id="50182983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048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2F0CB5" w14:textId="77777777" w:rsidR="0078704E" w:rsidRPr="00590973" w:rsidRDefault="0078704E" w:rsidP="0078704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909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599A6" id="角丸四角形 12" o:spid="_x0000_s1035" style="position:absolute;left:0;text-align:left;margin-left:0;margin-top:499.85pt;width:72.6pt;height:24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" fillcolor="yellow" strokecolor="#41719c" strokeweight="1pt">
                <v:stroke joinstyle="miter"/>
                <v:textbox>
                  <w:txbxContent>
                    <w:p w14:paraId="152F0CB5" w14:textId="77777777" w:rsidR="0078704E" w:rsidRPr="00590973" w:rsidRDefault="0078704E" w:rsidP="0078704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909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注意事項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FFC00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0E7699" wp14:editId="6FE89383">
                <wp:simplePos x="0" y="0"/>
                <wp:positionH relativeFrom="margin">
                  <wp:align>right</wp:align>
                </wp:positionH>
                <wp:positionV relativeFrom="paragraph">
                  <wp:posOffset>6560185</wp:posOffset>
                </wp:positionV>
                <wp:extent cx="6438900" cy="1771650"/>
                <wp:effectExtent l="19050" t="19050" r="38100" b="38100"/>
                <wp:wrapNone/>
                <wp:docPr id="1691863453" name="正方形/長方形 1691863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7716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1AB9C" w14:textId="77777777" w:rsidR="0078704E" w:rsidRPr="00A70BA6" w:rsidRDefault="0078704E" w:rsidP="0078704E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A70B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〇</w:t>
                            </w:r>
                            <w:r w:rsidRPr="00A70B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通信料は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受講者負担となります。</w:t>
                            </w:r>
                            <w:r w:rsidRPr="00A70B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光回線など固定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回線環境での</w:t>
                            </w:r>
                            <w:r w:rsidRPr="00A70B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接続を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推奨します。</w:t>
                            </w:r>
                          </w:p>
                          <w:p w14:paraId="67814E32" w14:textId="77777777" w:rsidR="0078704E" w:rsidRPr="00A70BA6" w:rsidRDefault="0078704E" w:rsidP="0078704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A70B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〇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視聴者が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300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人を超えた場合は視聴できなくなるため、</w:t>
                            </w:r>
                            <w:r w:rsidRPr="00A70B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必ず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指定された配信日に視聴してください。</w:t>
                            </w:r>
                          </w:p>
                          <w:p w14:paraId="66A1BBCA" w14:textId="77777777" w:rsidR="0078704E" w:rsidRDefault="0078704E" w:rsidP="0078704E">
                            <w:pPr>
                              <w:spacing w:line="280" w:lineRule="exact"/>
                              <w:ind w:left="211" w:hangingChars="100" w:hanging="21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A70B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〇</w:t>
                            </w:r>
                            <w:r w:rsidRPr="00A70B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富山県収入証紙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1"/>
                                <w:u w:val="single"/>
                              </w:rPr>
                              <w:t>の返金は出来ません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ので、ネット環境等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原因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で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視聴できない場合は、会場での受講を</w:t>
                            </w:r>
                            <w:r w:rsidRPr="00A70B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お願いします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14:paraId="65AE163D" w14:textId="77777777" w:rsidR="0078704E" w:rsidRPr="00A70BA6" w:rsidRDefault="0078704E" w:rsidP="0078704E">
                            <w:pPr>
                              <w:spacing w:line="280" w:lineRule="exact"/>
                              <w:ind w:left="211" w:hangingChars="100" w:hanging="21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受講事実の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確認は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、パソコンのログイン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記録で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行います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。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  <w:u w:val="single"/>
                              </w:rPr>
                              <w:t>ログインが</w:t>
                            </w:r>
                            <w:r w:rsidRPr="00A70B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  <w:u w:val="single"/>
                              </w:rPr>
                              <w:t>確認できない場合は未受講と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  <w:u w:val="single"/>
                              </w:rPr>
                              <w:t>なります。</w:t>
                            </w:r>
                          </w:p>
                          <w:p w14:paraId="6298048A" w14:textId="77777777" w:rsidR="0078704E" w:rsidRDefault="0078704E" w:rsidP="0078704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A70B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※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画像や音声の</w:t>
                            </w:r>
                            <w:r w:rsidRPr="00A70BA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乱れが</w:t>
                            </w:r>
                            <w:r w:rsidRPr="00A70BA6"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  <w:t>あることをご了承ください。</w:t>
                            </w:r>
                          </w:p>
                          <w:p w14:paraId="7CF30EED" w14:textId="77777777" w:rsidR="0078704E" w:rsidRDefault="0078704E" w:rsidP="0078704E">
                            <w:pPr>
                              <w:spacing w:line="280" w:lineRule="exact"/>
                              <w:ind w:firstLineChars="1000" w:firstLine="2108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Cs w:val="21"/>
                              </w:rPr>
                            </w:pPr>
                            <w:r w:rsidRPr="006A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Cs w:val="21"/>
                              </w:rPr>
                              <w:t>～オンライン講習</w:t>
                            </w:r>
                            <w:r w:rsidRPr="006A138E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Cs w:val="21"/>
                              </w:rPr>
                              <w:t>の録音録画は禁止となります。</w:t>
                            </w:r>
                            <w:r w:rsidRPr="006A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Cs w:val="21"/>
                              </w:rPr>
                              <w:t>～</w:t>
                            </w:r>
                          </w:p>
                          <w:p w14:paraId="1390906A" w14:textId="77777777" w:rsidR="0078704E" w:rsidRPr="006A138E" w:rsidRDefault="0078704E" w:rsidP="0078704E">
                            <w:pPr>
                              <w:spacing w:line="40" w:lineRule="exact"/>
                              <w:ind w:firstLineChars="1000" w:firstLine="2108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1"/>
                              </w:rPr>
                            </w:pPr>
                          </w:p>
                          <w:p w14:paraId="2C00DECB" w14:textId="77777777" w:rsidR="0078704E" w:rsidRDefault="0078704E" w:rsidP="0078704E">
                            <w:pPr>
                              <w:spacing w:line="280" w:lineRule="exact"/>
                              <w:ind w:firstLineChars="1850" w:firstLine="388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一社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富山県安全運転管理者協会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076(471)8440</w:t>
                            </w:r>
                          </w:p>
                          <w:p w14:paraId="386FD2A3" w14:textId="77777777" w:rsidR="0078704E" w:rsidRPr="00EA6C8A" w:rsidRDefault="0078704E" w:rsidP="0078704E">
                            <w:pPr>
                              <w:spacing w:line="240" w:lineRule="exact"/>
                              <w:ind w:firstLineChars="2350" w:firstLine="4935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>富山県警察本部交通企画課</w:t>
                            </w:r>
                            <w:r>
                              <w:t>(</w:t>
                            </w:r>
                            <w:r>
                              <w:t>代表</w:t>
                            </w:r>
                            <w:r>
                              <w:t>)  076(441)2211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E7699" id="正方形/長方形 1691863453" o:spid="_x0000_s1036" style="position:absolute;left:0;text-align:left;margin-left:455.8pt;margin-top:516.55pt;width:507pt;height:139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" fillcolor="white [3201]" strokecolor="#2e74b5 [2404]" strokeweight="4.5pt">
                <v:textbox>
                  <w:txbxContent>
                    <w:p w14:paraId="37E1AB9C" w14:textId="77777777" w:rsidR="0078704E" w:rsidRPr="00A70BA6" w:rsidRDefault="0078704E" w:rsidP="0078704E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A70BA6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〇</w:t>
                      </w:r>
                      <w:r w:rsidRPr="00A70BA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1"/>
                          <w:u w:val="single"/>
                        </w:rPr>
                        <w:t>通信料は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1"/>
                          <w:u w:val="single"/>
                        </w:rPr>
                        <w:t>受講者負担となります。</w:t>
                      </w:r>
                      <w:r w:rsidRPr="00A70BA6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光回線など固定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回線環境での</w:t>
                      </w:r>
                      <w:r w:rsidRPr="00A70BA6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接続を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推奨します。</w:t>
                      </w:r>
                    </w:p>
                    <w:p w14:paraId="67814E32" w14:textId="77777777" w:rsidR="0078704E" w:rsidRPr="00A70BA6" w:rsidRDefault="0078704E" w:rsidP="0078704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A70BA6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〇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視聴者が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300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人を超えた場合は視聴できなくなるため、</w:t>
                      </w:r>
                      <w:r w:rsidRPr="00A70BA6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必ず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指定された配信日に視聴してください。</w:t>
                      </w:r>
                    </w:p>
                    <w:p w14:paraId="66A1BBCA" w14:textId="77777777" w:rsidR="0078704E" w:rsidRDefault="0078704E" w:rsidP="0078704E">
                      <w:pPr>
                        <w:spacing w:line="280" w:lineRule="exact"/>
                        <w:ind w:left="211" w:hangingChars="100" w:hanging="21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A70BA6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〇</w:t>
                      </w:r>
                      <w:r w:rsidRPr="00A70BA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1"/>
                          <w:u w:val="single"/>
                        </w:rPr>
                        <w:t>富山県収入証紙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1"/>
                          <w:u w:val="single"/>
                        </w:rPr>
                        <w:t>の返金は出来ません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ので、ネット環境等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原因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で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視聴できない場合は、会場での受講を</w:t>
                      </w:r>
                      <w:r w:rsidRPr="00A70BA6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お願いします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。</w:t>
                      </w:r>
                    </w:p>
                    <w:p w14:paraId="65AE163D" w14:textId="77777777" w:rsidR="0078704E" w:rsidRPr="00A70BA6" w:rsidRDefault="0078704E" w:rsidP="0078704E">
                      <w:pPr>
                        <w:spacing w:line="280" w:lineRule="exact"/>
                        <w:ind w:left="211" w:hangingChars="100" w:hanging="21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〇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受講事実の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確認は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、パソコンのログイン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記録で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行います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。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szCs w:val="21"/>
                          <w:u w:val="single"/>
                        </w:rPr>
                        <w:t>ログインが</w:t>
                      </w:r>
                      <w:r w:rsidRPr="00A70BA6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  <w:u w:val="single"/>
                        </w:rPr>
                        <w:t>確認できない場合は未受講と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szCs w:val="21"/>
                          <w:u w:val="single"/>
                        </w:rPr>
                        <w:t>なります。</w:t>
                      </w:r>
                    </w:p>
                    <w:p w14:paraId="6298048A" w14:textId="77777777" w:rsidR="0078704E" w:rsidRDefault="0078704E" w:rsidP="0078704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A70BA6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※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画像や音声の</w:t>
                      </w:r>
                      <w:r w:rsidRPr="00A70BA6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乱れが</w:t>
                      </w:r>
                      <w:r w:rsidRPr="00A70BA6"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  <w:t>あることをご了承ください。</w:t>
                      </w:r>
                    </w:p>
                    <w:p w14:paraId="7CF30EED" w14:textId="77777777" w:rsidR="0078704E" w:rsidRDefault="0078704E" w:rsidP="0078704E">
                      <w:pPr>
                        <w:spacing w:line="280" w:lineRule="exact"/>
                        <w:ind w:firstLineChars="1000" w:firstLine="2108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Cs w:val="21"/>
                        </w:rPr>
                      </w:pPr>
                      <w:r w:rsidRPr="006A138E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Cs w:val="21"/>
                        </w:rPr>
                        <w:t>～オンライン講習</w:t>
                      </w:r>
                      <w:r w:rsidRPr="006A138E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Cs w:val="21"/>
                        </w:rPr>
                        <w:t>の録音録画は禁止となります。</w:t>
                      </w:r>
                      <w:r w:rsidRPr="006A138E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Cs w:val="21"/>
                        </w:rPr>
                        <w:t>～</w:t>
                      </w:r>
                    </w:p>
                    <w:p w14:paraId="1390906A" w14:textId="77777777" w:rsidR="0078704E" w:rsidRPr="006A138E" w:rsidRDefault="0078704E" w:rsidP="0078704E">
                      <w:pPr>
                        <w:spacing w:line="40" w:lineRule="exact"/>
                        <w:ind w:firstLineChars="1000" w:firstLine="2108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1"/>
                        </w:rPr>
                      </w:pPr>
                    </w:p>
                    <w:p w14:paraId="2C00DECB" w14:textId="77777777" w:rsidR="0078704E" w:rsidRDefault="0078704E" w:rsidP="0078704E">
                      <w:pPr>
                        <w:spacing w:line="280" w:lineRule="exact"/>
                        <w:ind w:firstLineChars="1850" w:firstLine="3885"/>
                        <w:jc w:val="left"/>
                      </w:pPr>
                      <w:r>
                        <w:rPr>
                          <w:rFonts w:hint="eastAsia"/>
                        </w:rPr>
                        <w:t>問合せ先：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一社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富山県安全運転管理者協会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076(471)8440</w:t>
                      </w:r>
                    </w:p>
                    <w:p w14:paraId="386FD2A3" w14:textId="77777777" w:rsidR="0078704E" w:rsidRPr="00EA6C8A" w:rsidRDefault="0078704E" w:rsidP="0078704E">
                      <w:pPr>
                        <w:spacing w:line="240" w:lineRule="exact"/>
                        <w:ind w:firstLineChars="2350" w:firstLine="4935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t>富山県警察本部交通企画課</w:t>
                      </w:r>
                      <w:r>
                        <w:t>(</w:t>
                      </w:r>
                      <w:r>
                        <w:t>代表</w:t>
                      </w:r>
                      <w:r>
                        <w:t>)  076(441)2211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9EBD7B" w14:textId="77777777" w:rsidR="0078704E" w:rsidRPr="0078704E" w:rsidRDefault="0078704E" w:rsidP="002B301D">
      <w:pPr>
        <w:widowControl/>
        <w:kinsoku w:val="0"/>
        <w:overflowPunct w:val="0"/>
        <w:spacing w:line="400" w:lineRule="exact"/>
        <w:ind w:firstLineChars="100" w:firstLine="241"/>
        <w:jc w:val="left"/>
        <w:textAlignment w:val="baseline"/>
        <w:rPr>
          <w:rFonts w:asciiTheme="minorEastAsia" w:eastAsiaTheme="minorEastAsia" w:hAnsiTheme="minorEastAsia"/>
          <w:b/>
          <w:color w:val="000000" w:themeColor="text1"/>
          <w:kern w:val="0"/>
          <w:sz w:val="24"/>
          <w:bdr w:val="single" w:sz="4" w:space="0" w:color="auto"/>
        </w:rPr>
      </w:pPr>
    </w:p>
    <w:p w14:paraId="169D08CE" w14:textId="77777777" w:rsidR="0078704E" w:rsidRDefault="0078704E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kern w:val="0"/>
          <w:sz w:val="24"/>
          <w:bdr w:val="single" w:sz="4" w:space="0" w:color="auto"/>
        </w:rPr>
      </w:pPr>
      <w:r>
        <w:rPr>
          <w:rFonts w:asciiTheme="minorEastAsia" w:eastAsiaTheme="minorEastAsia" w:hAnsiTheme="minorEastAsia"/>
          <w:b/>
          <w:color w:val="000000" w:themeColor="text1"/>
          <w:kern w:val="0"/>
          <w:sz w:val="24"/>
          <w:bdr w:val="single" w:sz="4" w:space="0" w:color="auto"/>
        </w:rPr>
        <w:br w:type="page"/>
      </w:r>
    </w:p>
    <w:tbl>
      <w:tblPr>
        <w:tblStyle w:val="aa"/>
        <w:tblW w:w="0" w:type="auto"/>
        <w:tblInd w:w="2547" w:type="dxa"/>
        <w:tblLook w:val="04A0" w:firstRow="1" w:lastRow="0" w:firstColumn="1" w:lastColumn="0" w:noHBand="0" w:noVBand="1"/>
      </w:tblPr>
      <w:tblGrid>
        <w:gridCol w:w="1559"/>
        <w:gridCol w:w="1134"/>
        <w:gridCol w:w="2126"/>
      </w:tblGrid>
      <w:tr w:rsidR="0078704E" w:rsidRPr="0092402A" w14:paraId="1B16B1DD" w14:textId="77777777" w:rsidTr="006151E7">
        <w:tc>
          <w:tcPr>
            <w:tcW w:w="4819" w:type="dxa"/>
            <w:gridSpan w:val="3"/>
          </w:tcPr>
          <w:p w14:paraId="216782EE" w14:textId="77777777" w:rsidR="0078704E" w:rsidRPr="00A8436E" w:rsidRDefault="0078704E" w:rsidP="006151E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A8436E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lastRenderedPageBreak/>
              <w:t>（郵便番号）〒</w:t>
            </w:r>
          </w:p>
        </w:tc>
      </w:tr>
      <w:tr w:rsidR="0078704E" w:rsidRPr="0092402A" w14:paraId="5FF9267B" w14:textId="77777777" w:rsidTr="006151E7">
        <w:tc>
          <w:tcPr>
            <w:tcW w:w="4819" w:type="dxa"/>
            <w:gridSpan w:val="3"/>
          </w:tcPr>
          <w:p w14:paraId="50B2371D" w14:textId="77777777" w:rsidR="0078704E" w:rsidRPr="00A8436E" w:rsidRDefault="0078704E" w:rsidP="006151E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A8436E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送付先住所</w:t>
            </w:r>
          </w:p>
        </w:tc>
      </w:tr>
      <w:tr w:rsidR="0078704E" w:rsidRPr="0092402A" w14:paraId="404AFF4F" w14:textId="77777777" w:rsidTr="006151E7">
        <w:tc>
          <w:tcPr>
            <w:tcW w:w="4819" w:type="dxa"/>
            <w:gridSpan w:val="3"/>
          </w:tcPr>
          <w:p w14:paraId="74461971" w14:textId="77777777" w:rsidR="0078704E" w:rsidRPr="00A8436E" w:rsidRDefault="0078704E" w:rsidP="006151E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8704E" w:rsidRPr="0092402A" w14:paraId="363973FF" w14:textId="77777777" w:rsidTr="006151E7">
        <w:tc>
          <w:tcPr>
            <w:tcW w:w="4819" w:type="dxa"/>
            <w:gridSpan w:val="3"/>
          </w:tcPr>
          <w:p w14:paraId="18314BE6" w14:textId="77777777" w:rsidR="0078704E" w:rsidRPr="00A8436E" w:rsidRDefault="0078704E" w:rsidP="006151E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A8436E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事業所名</w:t>
            </w:r>
          </w:p>
        </w:tc>
      </w:tr>
      <w:tr w:rsidR="0078704E" w:rsidRPr="0092402A" w14:paraId="5ABDB89D" w14:textId="77777777" w:rsidTr="006151E7">
        <w:tc>
          <w:tcPr>
            <w:tcW w:w="4819" w:type="dxa"/>
            <w:gridSpan w:val="3"/>
          </w:tcPr>
          <w:p w14:paraId="5523D560" w14:textId="77777777" w:rsidR="0078704E" w:rsidRPr="00A8436E" w:rsidRDefault="0078704E" w:rsidP="006151E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 w:val="22"/>
                <w:szCs w:val="22"/>
              </w:rPr>
            </w:pPr>
            <w:r w:rsidRPr="00A8436E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担当者名</w:t>
            </w:r>
          </w:p>
        </w:tc>
      </w:tr>
      <w:tr w:rsidR="0078704E" w:rsidRPr="0092402A" w14:paraId="0584B7A6" w14:textId="77777777" w:rsidTr="006151E7">
        <w:tc>
          <w:tcPr>
            <w:tcW w:w="1559" w:type="dxa"/>
          </w:tcPr>
          <w:p w14:paraId="3B6038BA" w14:textId="77777777" w:rsidR="0078704E" w:rsidRPr="009C6EB2" w:rsidRDefault="0078704E" w:rsidP="006151E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9C6EB2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正安管・副安管</w:t>
            </w:r>
          </w:p>
        </w:tc>
        <w:tc>
          <w:tcPr>
            <w:tcW w:w="1134" w:type="dxa"/>
          </w:tcPr>
          <w:p w14:paraId="756CFB4D" w14:textId="77777777" w:rsidR="0078704E" w:rsidRPr="009C6EB2" w:rsidRDefault="0078704E" w:rsidP="006151E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9C6EB2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2126" w:type="dxa"/>
          </w:tcPr>
          <w:p w14:paraId="70F1C0F7" w14:textId="77777777" w:rsidR="0078704E" w:rsidRPr="0092402A" w:rsidRDefault="0078704E" w:rsidP="006151E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kern w:val="0"/>
                <w:sz w:val="24"/>
              </w:rPr>
            </w:pPr>
          </w:p>
        </w:tc>
      </w:tr>
    </w:tbl>
    <w:p w14:paraId="4F860EC8" w14:textId="77777777" w:rsidR="0078704E" w:rsidRPr="00663D73" w:rsidRDefault="0078704E" w:rsidP="0078704E">
      <w:pPr>
        <w:spacing w:line="280" w:lineRule="exact"/>
        <w:jc w:val="left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/>
          <w:b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8AECBC" wp14:editId="06A8E19C">
                <wp:simplePos x="0" y="0"/>
                <wp:positionH relativeFrom="column">
                  <wp:posOffset>-377190</wp:posOffset>
                </wp:positionH>
                <wp:positionV relativeFrom="paragraph">
                  <wp:posOffset>215265</wp:posOffset>
                </wp:positionV>
                <wp:extent cx="6995160" cy="53340"/>
                <wp:effectExtent l="0" t="0" r="34290" b="22860"/>
                <wp:wrapNone/>
                <wp:docPr id="200935884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95160" cy="533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44C99" id="直線コネクタ 1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pt,16.95pt" to="521.1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" strokecolor="windowText" strokeweight="1.5pt">
                <v:stroke dashstyle="3 1" joinstyle="miter"/>
              </v:line>
            </w:pict>
          </mc:Fallback>
        </mc:AlternateContent>
      </w:r>
    </w:p>
    <w:p w14:paraId="64F1E053" w14:textId="77777777" w:rsidR="0078704E" w:rsidRPr="00663D73" w:rsidRDefault="0078704E" w:rsidP="0078704E">
      <w:pPr>
        <w:spacing w:line="280" w:lineRule="exact"/>
        <w:jc w:val="left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</w:rPr>
      </w:pPr>
    </w:p>
    <w:p w14:paraId="2E37CFE8" w14:textId="77777777" w:rsidR="0078704E" w:rsidRPr="00663D73" w:rsidRDefault="0078704E" w:rsidP="0078704E">
      <w:pPr>
        <w:spacing w:line="280" w:lineRule="exact"/>
        <w:jc w:val="left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</w:rPr>
      </w:pPr>
    </w:p>
    <w:p w14:paraId="2E2FC582" w14:textId="77777777" w:rsidR="0078704E" w:rsidRPr="00B377A6" w:rsidRDefault="0078704E" w:rsidP="0078704E">
      <w:pPr>
        <w:spacing w:line="280" w:lineRule="exact"/>
        <w:ind w:firstLineChars="100" w:firstLine="261"/>
        <w:jc w:val="left"/>
        <w:rPr>
          <w:rFonts w:ascii="ＭＳ Ｐゴシック" w:eastAsia="ＭＳ Ｐゴシック" w:hAnsi="ＭＳ Ｐゴシック"/>
          <w:b/>
          <w:color w:val="000000" w:themeColor="text1"/>
          <w:kern w:val="0"/>
          <w:sz w:val="26"/>
          <w:szCs w:val="26"/>
          <w:u w:val="single"/>
        </w:rPr>
      </w:pPr>
      <w:r w:rsidRPr="00B377A6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6"/>
          <w:szCs w:val="26"/>
          <w:u w:val="single"/>
        </w:rPr>
        <w:t>上記の宛名書きは、「講習終了証明書」を送付する封筒の宛名書きにご利用ください。</w:t>
      </w:r>
    </w:p>
    <w:p w14:paraId="79B8D7FA" w14:textId="77777777" w:rsidR="0078704E" w:rsidRPr="00663D73" w:rsidRDefault="0078704E" w:rsidP="0078704E">
      <w:pPr>
        <w:spacing w:line="360" w:lineRule="exact"/>
        <w:ind w:firstLineChars="150" w:firstLine="300"/>
        <w:jc w:val="left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>※｢</w:t>
      </w:r>
      <w:r w:rsidRPr="008E0065">
        <w:rPr>
          <w:rFonts w:ascii="ＭＳ Ｐゴシック" w:eastAsia="ＭＳ Ｐゴシック" w:hAnsi="ＭＳ Ｐゴシック"/>
          <w:color w:val="000000" w:themeColor="text1"/>
          <w:kern w:val="0"/>
          <w:sz w:val="20"/>
          <w:szCs w:val="20"/>
        </w:rPr>
        <w:t>講習修了</w:t>
      </w:r>
      <w:r w:rsidRPr="008E0065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>証明書</w:t>
      </w: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>｣は、オンライン講習受講後、送付（</w:t>
      </w:r>
      <w:r w:rsidRPr="008E0065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>宛名</w:t>
      </w: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>）</w:t>
      </w:r>
      <w:r w:rsidRPr="008E0065">
        <w:rPr>
          <w:rFonts w:ascii="ＭＳ Ｐゴシック" w:eastAsia="ＭＳ Ｐゴシック" w:hAnsi="ＭＳ Ｐゴシック"/>
          <w:color w:val="000000" w:themeColor="text1"/>
          <w:kern w:val="0"/>
          <w:sz w:val="20"/>
          <w:szCs w:val="20"/>
        </w:rPr>
        <w:t>先へ郵送</w:t>
      </w: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>いたします。</w:t>
      </w:r>
    </w:p>
    <w:p w14:paraId="43428429" w14:textId="77777777" w:rsidR="0078704E" w:rsidRPr="00663D73" w:rsidRDefault="0078704E" w:rsidP="0078704E">
      <w:pPr>
        <w:spacing w:line="500" w:lineRule="exact"/>
        <w:ind w:firstLineChars="1100" w:firstLine="2650"/>
        <w:jc w:val="left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</w:rPr>
      </w:pPr>
      <w:r w:rsidRPr="00663D7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bdr w:val="single" w:sz="4" w:space="0" w:color="auto"/>
        </w:rPr>
        <w:t>★封筒に貼付する切手に</w:t>
      </w:r>
      <w:r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bdr w:val="single" w:sz="4" w:space="0" w:color="auto"/>
        </w:rPr>
        <w:t>ご</w:t>
      </w:r>
      <w:r w:rsidRPr="00663D7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bdr w:val="single" w:sz="4" w:space="0" w:color="auto"/>
        </w:rPr>
        <w:t>注意★</w:t>
      </w:r>
    </w:p>
    <w:p w14:paraId="69D4F9ED" w14:textId="77777777" w:rsidR="0078704E" w:rsidRPr="00663D73" w:rsidRDefault="0078704E" w:rsidP="0078704E">
      <w:pPr>
        <w:spacing w:line="440" w:lineRule="exact"/>
        <w:ind w:firstLineChars="600" w:firstLine="1446"/>
        <w:jc w:val="left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u w:val="single"/>
        </w:rPr>
      </w:pPr>
      <w:r w:rsidRPr="00663D7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</w:rPr>
        <w:t>・</w:t>
      </w:r>
      <w:r w:rsidRPr="00663D7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u w:val="wave" w:color="FF0000"/>
        </w:rPr>
        <w:t>７月３１日、９月５日に受講される方は</w:t>
      </w:r>
      <w:r w:rsidRPr="00663D73">
        <w:rPr>
          <w:rFonts w:ascii="ＭＳ Ｐゴシック" w:eastAsia="ＭＳ Ｐゴシック" w:hAnsi="ＭＳ Ｐゴシック" w:hint="eastAsia"/>
          <w:b/>
          <w:color w:val="FF0000"/>
          <w:kern w:val="0"/>
          <w:sz w:val="24"/>
          <w:u w:val="wave" w:color="FF0000"/>
        </w:rPr>
        <w:t>84円</w:t>
      </w:r>
      <w:r w:rsidRPr="00663D73">
        <w:rPr>
          <w:rFonts w:ascii="ＭＳ Ｐゴシック" w:eastAsia="ＭＳ Ｐゴシック" w:hAnsi="ＭＳ Ｐゴシック"/>
          <w:b/>
          <w:color w:val="FF0000"/>
          <w:kern w:val="0"/>
          <w:sz w:val="24"/>
          <w:u w:val="wave" w:color="FF0000"/>
        </w:rPr>
        <w:t>切手を</w:t>
      </w:r>
      <w:r w:rsidRPr="00663D73">
        <w:rPr>
          <w:rFonts w:ascii="ＭＳ Ｐゴシック" w:eastAsia="ＭＳ Ｐゴシック" w:hAnsi="ＭＳ Ｐゴシック" w:hint="eastAsia"/>
          <w:b/>
          <w:color w:val="FF0000"/>
          <w:kern w:val="0"/>
          <w:sz w:val="24"/>
          <w:u w:val="wave" w:color="FF0000"/>
        </w:rPr>
        <w:t>貼付</w:t>
      </w:r>
      <w:r w:rsidRPr="00663D7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u w:val="wave" w:color="FF0000"/>
        </w:rPr>
        <w:t>した</w:t>
      </w:r>
      <w:r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u w:val="wave" w:color="FF0000"/>
        </w:rPr>
        <w:t>封筒</w:t>
      </w:r>
    </w:p>
    <w:p w14:paraId="2A84DB8E" w14:textId="77777777" w:rsidR="0078704E" w:rsidRDefault="0078704E" w:rsidP="0078704E">
      <w:pPr>
        <w:spacing w:line="440" w:lineRule="exact"/>
        <w:ind w:firstLineChars="600" w:firstLine="1446"/>
        <w:jc w:val="left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u w:val="single"/>
        </w:rPr>
      </w:pPr>
      <w:r w:rsidRPr="00663D7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</w:rPr>
        <w:t>・</w:t>
      </w:r>
      <w:r w:rsidRPr="00663D7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u w:val="wave" w:color="FF0000"/>
        </w:rPr>
        <w:t>10月29日、11月28日に受講される方は、</w:t>
      </w:r>
      <w:r w:rsidRPr="00663D73">
        <w:rPr>
          <w:rFonts w:ascii="ＭＳ Ｐゴシック" w:eastAsia="ＭＳ Ｐゴシック" w:hAnsi="ＭＳ Ｐゴシック" w:hint="eastAsia"/>
          <w:b/>
          <w:color w:val="FF0000"/>
          <w:kern w:val="0"/>
          <w:sz w:val="24"/>
          <w:u w:val="wave" w:color="FF0000"/>
        </w:rPr>
        <w:t>110円切手を貼付</w:t>
      </w:r>
      <w:r w:rsidRPr="00663D73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u w:val="wave" w:color="FF0000"/>
        </w:rPr>
        <w:t>した</w:t>
      </w:r>
      <w:r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  <w:u w:val="wave" w:color="FF0000"/>
        </w:rPr>
        <w:t>封筒</w:t>
      </w:r>
    </w:p>
    <w:p w14:paraId="45E7A3FD" w14:textId="77777777" w:rsidR="0078704E" w:rsidRPr="00663D73" w:rsidRDefault="0078704E" w:rsidP="0078704E">
      <w:pPr>
        <w:spacing w:line="360" w:lineRule="exact"/>
        <w:ind w:firstLineChars="800" w:firstLine="1600"/>
        <w:jc w:val="left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>※切手の不足分については請求させていただきます。</w:t>
      </w:r>
    </w:p>
    <w:p w14:paraId="1CC4D3A1" w14:textId="0670208A" w:rsidR="0078704E" w:rsidRPr="0078704E" w:rsidRDefault="0078704E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kern w:val="0"/>
          <w:sz w:val="24"/>
          <w:bdr w:val="single" w:sz="4" w:space="0" w:color="auto"/>
        </w:rPr>
      </w:pPr>
    </w:p>
    <w:sectPr w:rsidR="0078704E" w:rsidRPr="0078704E" w:rsidSect="005B4B28">
      <w:pgSz w:w="11906" w:h="16838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3C00" w14:textId="77777777" w:rsidR="009E7D41" w:rsidRDefault="009E7D41" w:rsidP="00234E74">
      <w:r>
        <w:separator/>
      </w:r>
    </w:p>
  </w:endnote>
  <w:endnote w:type="continuationSeparator" w:id="0">
    <w:p w14:paraId="1AE3ABFB" w14:textId="77777777" w:rsidR="009E7D41" w:rsidRDefault="009E7D41" w:rsidP="0023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ＦＡ ポップＢ">
    <w:altName w:val="ＭＳ Ｐ明朝"/>
    <w:charset w:val="80"/>
    <w:family w:val="modern"/>
    <w:pitch w:val="fixed"/>
    <w:sig w:usb0="00000000" w:usb1="28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2E0C" w14:textId="77777777" w:rsidR="009E7D41" w:rsidRDefault="009E7D41" w:rsidP="00234E74">
      <w:r>
        <w:separator/>
      </w:r>
    </w:p>
  </w:footnote>
  <w:footnote w:type="continuationSeparator" w:id="0">
    <w:p w14:paraId="5C6E6E49" w14:textId="77777777" w:rsidR="009E7D41" w:rsidRDefault="009E7D41" w:rsidP="0023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0A3C"/>
    <w:multiLevelType w:val="hybridMultilevel"/>
    <w:tmpl w:val="EE027106"/>
    <w:lvl w:ilvl="0" w:tplc="39500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55EE2"/>
    <w:multiLevelType w:val="hybridMultilevel"/>
    <w:tmpl w:val="904C6082"/>
    <w:lvl w:ilvl="0" w:tplc="3C7E3F6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8187D46"/>
    <w:multiLevelType w:val="hybridMultilevel"/>
    <w:tmpl w:val="10D2B930"/>
    <w:lvl w:ilvl="0" w:tplc="C1463E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5F526DE"/>
    <w:multiLevelType w:val="hybridMultilevel"/>
    <w:tmpl w:val="5AE21580"/>
    <w:lvl w:ilvl="0" w:tplc="F9C0D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9810FA"/>
    <w:multiLevelType w:val="hybridMultilevel"/>
    <w:tmpl w:val="BD700676"/>
    <w:lvl w:ilvl="0" w:tplc="43267222">
      <w:numFmt w:val="bullet"/>
      <w:lvlText w:val="・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0262D5"/>
    <w:multiLevelType w:val="hybridMultilevel"/>
    <w:tmpl w:val="2D905526"/>
    <w:lvl w:ilvl="0" w:tplc="65C6B3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291F5F"/>
    <w:multiLevelType w:val="hybridMultilevel"/>
    <w:tmpl w:val="51DA705C"/>
    <w:lvl w:ilvl="0" w:tplc="7ED077D2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E75500"/>
    <w:multiLevelType w:val="hybridMultilevel"/>
    <w:tmpl w:val="549200EE"/>
    <w:lvl w:ilvl="0" w:tplc="7ED077D2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112F41"/>
    <w:multiLevelType w:val="hybridMultilevel"/>
    <w:tmpl w:val="245A12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1F5879"/>
    <w:multiLevelType w:val="hybridMultilevel"/>
    <w:tmpl w:val="ABF45E8A"/>
    <w:lvl w:ilvl="0" w:tplc="67941E3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78DC6CAD"/>
    <w:multiLevelType w:val="hybridMultilevel"/>
    <w:tmpl w:val="FD122E52"/>
    <w:lvl w:ilvl="0" w:tplc="0F4EA39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2063106">
    <w:abstractNumId w:val="9"/>
  </w:num>
  <w:num w:numId="2" w16cid:durableId="189494243">
    <w:abstractNumId w:val="5"/>
  </w:num>
  <w:num w:numId="3" w16cid:durableId="1266424231">
    <w:abstractNumId w:val="4"/>
  </w:num>
  <w:num w:numId="4" w16cid:durableId="1693454872">
    <w:abstractNumId w:val="10"/>
  </w:num>
  <w:num w:numId="5" w16cid:durableId="1766920510">
    <w:abstractNumId w:val="2"/>
  </w:num>
  <w:num w:numId="6" w16cid:durableId="1254239177">
    <w:abstractNumId w:val="0"/>
  </w:num>
  <w:num w:numId="7" w16cid:durableId="532429157">
    <w:abstractNumId w:val="3"/>
  </w:num>
  <w:num w:numId="8" w16cid:durableId="212276161">
    <w:abstractNumId w:val="1"/>
  </w:num>
  <w:num w:numId="9" w16cid:durableId="1367217204">
    <w:abstractNumId w:val="8"/>
  </w:num>
  <w:num w:numId="10" w16cid:durableId="860360236">
    <w:abstractNumId w:val="7"/>
  </w:num>
  <w:num w:numId="11" w16cid:durableId="1050421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red" strokecolor="none [3213]">
      <v:fill color="red"/>
      <v:stroke color="none [3213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0A"/>
    <w:rsid w:val="00002638"/>
    <w:rsid w:val="0000266A"/>
    <w:rsid w:val="00002BB0"/>
    <w:rsid w:val="00002BED"/>
    <w:rsid w:val="00004027"/>
    <w:rsid w:val="00005E52"/>
    <w:rsid w:val="000070AF"/>
    <w:rsid w:val="00013724"/>
    <w:rsid w:val="0001623F"/>
    <w:rsid w:val="00017C0F"/>
    <w:rsid w:val="0002002D"/>
    <w:rsid w:val="0002128E"/>
    <w:rsid w:val="0002265B"/>
    <w:rsid w:val="000260D9"/>
    <w:rsid w:val="000302DB"/>
    <w:rsid w:val="00032704"/>
    <w:rsid w:val="00034319"/>
    <w:rsid w:val="00037250"/>
    <w:rsid w:val="00040E75"/>
    <w:rsid w:val="000434CC"/>
    <w:rsid w:val="0004385F"/>
    <w:rsid w:val="000445EC"/>
    <w:rsid w:val="0004721B"/>
    <w:rsid w:val="000477A1"/>
    <w:rsid w:val="00053013"/>
    <w:rsid w:val="00053936"/>
    <w:rsid w:val="000542CD"/>
    <w:rsid w:val="000572DD"/>
    <w:rsid w:val="00057644"/>
    <w:rsid w:val="000609BE"/>
    <w:rsid w:val="00062E0E"/>
    <w:rsid w:val="000645AC"/>
    <w:rsid w:val="00064F90"/>
    <w:rsid w:val="0006691F"/>
    <w:rsid w:val="0007046C"/>
    <w:rsid w:val="000708F1"/>
    <w:rsid w:val="00071D3F"/>
    <w:rsid w:val="00073514"/>
    <w:rsid w:val="0007366C"/>
    <w:rsid w:val="00076C66"/>
    <w:rsid w:val="0007789C"/>
    <w:rsid w:val="000822A4"/>
    <w:rsid w:val="00083E8F"/>
    <w:rsid w:val="0008449A"/>
    <w:rsid w:val="0008648C"/>
    <w:rsid w:val="00086D46"/>
    <w:rsid w:val="000872C5"/>
    <w:rsid w:val="000904EE"/>
    <w:rsid w:val="00091278"/>
    <w:rsid w:val="00092C42"/>
    <w:rsid w:val="00096E7A"/>
    <w:rsid w:val="0009753F"/>
    <w:rsid w:val="00097D5A"/>
    <w:rsid w:val="000A250E"/>
    <w:rsid w:val="000A2B92"/>
    <w:rsid w:val="000A3D8E"/>
    <w:rsid w:val="000A472B"/>
    <w:rsid w:val="000A6695"/>
    <w:rsid w:val="000A6EC7"/>
    <w:rsid w:val="000B284E"/>
    <w:rsid w:val="000B3C1A"/>
    <w:rsid w:val="000B3F91"/>
    <w:rsid w:val="000B464E"/>
    <w:rsid w:val="000B51C7"/>
    <w:rsid w:val="000B5C03"/>
    <w:rsid w:val="000B7EA5"/>
    <w:rsid w:val="000C15FF"/>
    <w:rsid w:val="000C7425"/>
    <w:rsid w:val="000D23D5"/>
    <w:rsid w:val="000D2729"/>
    <w:rsid w:val="000D4E0E"/>
    <w:rsid w:val="000D52EE"/>
    <w:rsid w:val="000D5A8B"/>
    <w:rsid w:val="000D5BDD"/>
    <w:rsid w:val="000D67E7"/>
    <w:rsid w:val="000D731A"/>
    <w:rsid w:val="000E1328"/>
    <w:rsid w:val="000E1442"/>
    <w:rsid w:val="000E246F"/>
    <w:rsid w:val="000E30C4"/>
    <w:rsid w:val="000E346B"/>
    <w:rsid w:val="000E47A8"/>
    <w:rsid w:val="000E5EBE"/>
    <w:rsid w:val="000E6ACA"/>
    <w:rsid w:val="000E7307"/>
    <w:rsid w:val="000E7388"/>
    <w:rsid w:val="000E7E37"/>
    <w:rsid w:val="000F03D8"/>
    <w:rsid w:val="000F1B90"/>
    <w:rsid w:val="000F2796"/>
    <w:rsid w:val="000F2ECF"/>
    <w:rsid w:val="000F3520"/>
    <w:rsid w:val="00103790"/>
    <w:rsid w:val="0010449C"/>
    <w:rsid w:val="0010599A"/>
    <w:rsid w:val="00106ADA"/>
    <w:rsid w:val="0010746D"/>
    <w:rsid w:val="0011394A"/>
    <w:rsid w:val="001139D1"/>
    <w:rsid w:val="001157F3"/>
    <w:rsid w:val="001211BC"/>
    <w:rsid w:val="00122B47"/>
    <w:rsid w:val="001249AE"/>
    <w:rsid w:val="00125BE2"/>
    <w:rsid w:val="00126AF9"/>
    <w:rsid w:val="0013033D"/>
    <w:rsid w:val="00131632"/>
    <w:rsid w:val="00131B3E"/>
    <w:rsid w:val="00135885"/>
    <w:rsid w:val="00140627"/>
    <w:rsid w:val="00142E75"/>
    <w:rsid w:val="00144DCD"/>
    <w:rsid w:val="00146BAC"/>
    <w:rsid w:val="001504E1"/>
    <w:rsid w:val="00150AF3"/>
    <w:rsid w:val="00151164"/>
    <w:rsid w:val="00152E82"/>
    <w:rsid w:val="00154077"/>
    <w:rsid w:val="00154CD5"/>
    <w:rsid w:val="00155AF2"/>
    <w:rsid w:val="0015666C"/>
    <w:rsid w:val="00156AC2"/>
    <w:rsid w:val="00156F9B"/>
    <w:rsid w:val="00157907"/>
    <w:rsid w:val="00157BD2"/>
    <w:rsid w:val="00163836"/>
    <w:rsid w:val="001638FA"/>
    <w:rsid w:val="00165965"/>
    <w:rsid w:val="00165E7D"/>
    <w:rsid w:val="0016610F"/>
    <w:rsid w:val="001665F2"/>
    <w:rsid w:val="00167262"/>
    <w:rsid w:val="001676AD"/>
    <w:rsid w:val="00170E90"/>
    <w:rsid w:val="001715FE"/>
    <w:rsid w:val="001736E8"/>
    <w:rsid w:val="001737D0"/>
    <w:rsid w:val="00173E91"/>
    <w:rsid w:val="00174708"/>
    <w:rsid w:val="00177212"/>
    <w:rsid w:val="00177BA4"/>
    <w:rsid w:val="00181254"/>
    <w:rsid w:val="00181559"/>
    <w:rsid w:val="00181D70"/>
    <w:rsid w:val="00182E43"/>
    <w:rsid w:val="00186AB3"/>
    <w:rsid w:val="00186C1A"/>
    <w:rsid w:val="00191826"/>
    <w:rsid w:val="00191E8C"/>
    <w:rsid w:val="001938E1"/>
    <w:rsid w:val="001938EA"/>
    <w:rsid w:val="00194937"/>
    <w:rsid w:val="001951D0"/>
    <w:rsid w:val="0019588B"/>
    <w:rsid w:val="00195D00"/>
    <w:rsid w:val="001960FF"/>
    <w:rsid w:val="00196A28"/>
    <w:rsid w:val="001A11B7"/>
    <w:rsid w:val="001A145D"/>
    <w:rsid w:val="001A2E94"/>
    <w:rsid w:val="001A3CFD"/>
    <w:rsid w:val="001A4CC8"/>
    <w:rsid w:val="001A4E7E"/>
    <w:rsid w:val="001A50D6"/>
    <w:rsid w:val="001A584A"/>
    <w:rsid w:val="001A670A"/>
    <w:rsid w:val="001A6C14"/>
    <w:rsid w:val="001A7C80"/>
    <w:rsid w:val="001B37BA"/>
    <w:rsid w:val="001B7671"/>
    <w:rsid w:val="001C13BC"/>
    <w:rsid w:val="001C2B77"/>
    <w:rsid w:val="001C36EE"/>
    <w:rsid w:val="001C67FF"/>
    <w:rsid w:val="001C759A"/>
    <w:rsid w:val="001D03FF"/>
    <w:rsid w:val="001D0432"/>
    <w:rsid w:val="001D4FD4"/>
    <w:rsid w:val="001D77A0"/>
    <w:rsid w:val="001E1EEC"/>
    <w:rsid w:val="001E2B7F"/>
    <w:rsid w:val="001E3848"/>
    <w:rsid w:val="001E77AA"/>
    <w:rsid w:val="001F29A9"/>
    <w:rsid w:val="001F5242"/>
    <w:rsid w:val="001F5AAA"/>
    <w:rsid w:val="00202726"/>
    <w:rsid w:val="0020457D"/>
    <w:rsid w:val="002054DF"/>
    <w:rsid w:val="00206605"/>
    <w:rsid w:val="002079BF"/>
    <w:rsid w:val="00207AF1"/>
    <w:rsid w:val="00207EFD"/>
    <w:rsid w:val="00212873"/>
    <w:rsid w:val="002154C2"/>
    <w:rsid w:val="00221028"/>
    <w:rsid w:val="00221A67"/>
    <w:rsid w:val="00222C54"/>
    <w:rsid w:val="002244E0"/>
    <w:rsid w:val="00226A82"/>
    <w:rsid w:val="00234023"/>
    <w:rsid w:val="00234ABE"/>
    <w:rsid w:val="00234DFB"/>
    <w:rsid w:val="00234E74"/>
    <w:rsid w:val="002372E5"/>
    <w:rsid w:val="00242804"/>
    <w:rsid w:val="00243C57"/>
    <w:rsid w:val="00250EF6"/>
    <w:rsid w:val="00251A0C"/>
    <w:rsid w:val="002521C3"/>
    <w:rsid w:val="00255748"/>
    <w:rsid w:val="002624E7"/>
    <w:rsid w:val="00265754"/>
    <w:rsid w:val="00266A50"/>
    <w:rsid w:val="00266F7F"/>
    <w:rsid w:val="002670A5"/>
    <w:rsid w:val="00267E9B"/>
    <w:rsid w:val="00270351"/>
    <w:rsid w:val="00271FDE"/>
    <w:rsid w:val="002724A7"/>
    <w:rsid w:val="00274AFD"/>
    <w:rsid w:val="00275E98"/>
    <w:rsid w:val="00277B71"/>
    <w:rsid w:val="00277C5E"/>
    <w:rsid w:val="00281C53"/>
    <w:rsid w:val="00284AF0"/>
    <w:rsid w:val="00286408"/>
    <w:rsid w:val="00286B4A"/>
    <w:rsid w:val="00286B8C"/>
    <w:rsid w:val="00287059"/>
    <w:rsid w:val="00292E79"/>
    <w:rsid w:val="0029301C"/>
    <w:rsid w:val="002950EE"/>
    <w:rsid w:val="00296A26"/>
    <w:rsid w:val="002976C5"/>
    <w:rsid w:val="002A0FAC"/>
    <w:rsid w:val="002A2444"/>
    <w:rsid w:val="002A28BA"/>
    <w:rsid w:val="002A2CF6"/>
    <w:rsid w:val="002A7666"/>
    <w:rsid w:val="002B0558"/>
    <w:rsid w:val="002B2563"/>
    <w:rsid w:val="002B301D"/>
    <w:rsid w:val="002B3124"/>
    <w:rsid w:val="002B31E8"/>
    <w:rsid w:val="002B5A66"/>
    <w:rsid w:val="002C33BE"/>
    <w:rsid w:val="002C48C3"/>
    <w:rsid w:val="002C5620"/>
    <w:rsid w:val="002C655D"/>
    <w:rsid w:val="002D1859"/>
    <w:rsid w:val="002D391D"/>
    <w:rsid w:val="002D3F25"/>
    <w:rsid w:val="002D5471"/>
    <w:rsid w:val="002D5601"/>
    <w:rsid w:val="002D7BF1"/>
    <w:rsid w:val="002E05EF"/>
    <w:rsid w:val="002E1488"/>
    <w:rsid w:val="002E3544"/>
    <w:rsid w:val="002E3E29"/>
    <w:rsid w:val="002E4AD5"/>
    <w:rsid w:val="002E4DD5"/>
    <w:rsid w:val="002E653C"/>
    <w:rsid w:val="002E6C8E"/>
    <w:rsid w:val="002E6F07"/>
    <w:rsid w:val="002E7419"/>
    <w:rsid w:val="002F10E9"/>
    <w:rsid w:val="002F2B88"/>
    <w:rsid w:val="002F30A5"/>
    <w:rsid w:val="002F43B8"/>
    <w:rsid w:val="002F52D3"/>
    <w:rsid w:val="002F5909"/>
    <w:rsid w:val="002F6AF6"/>
    <w:rsid w:val="002F7BF2"/>
    <w:rsid w:val="00300C2C"/>
    <w:rsid w:val="00302424"/>
    <w:rsid w:val="00302CA5"/>
    <w:rsid w:val="003034F6"/>
    <w:rsid w:val="0030378F"/>
    <w:rsid w:val="0030680D"/>
    <w:rsid w:val="00306D33"/>
    <w:rsid w:val="0031097A"/>
    <w:rsid w:val="00310F4D"/>
    <w:rsid w:val="003136D1"/>
    <w:rsid w:val="003142C3"/>
    <w:rsid w:val="00315B1F"/>
    <w:rsid w:val="00322374"/>
    <w:rsid w:val="0032580E"/>
    <w:rsid w:val="00326643"/>
    <w:rsid w:val="00327FDF"/>
    <w:rsid w:val="00331E3C"/>
    <w:rsid w:val="00333DAF"/>
    <w:rsid w:val="00335303"/>
    <w:rsid w:val="00335E28"/>
    <w:rsid w:val="00336D82"/>
    <w:rsid w:val="00337546"/>
    <w:rsid w:val="00337E09"/>
    <w:rsid w:val="00337E31"/>
    <w:rsid w:val="00340990"/>
    <w:rsid w:val="00340D5F"/>
    <w:rsid w:val="00341B93"/>
    <w:rsid w:val="00341F96"/>
    <w:rsid w:val="00343325"/>
    <w:rsid w:val="00345C85"/>
    <w:rsid w:val="00345EFF"/>
    <w:rsid w:val="0035027D"/>
    <w:rsid w:val="00350681"/>
    <w:rsid w:val="00353070"/>
    <w:rsid w:val="00354E5A"/>
    <w:rsid w:val="0035592B"/>
    <w:rsid w:val="003567E5"/>
    <w:rsid w:val="0036095E"/>
    <w:rsid w:val="003638DA"/>
    <w:rsid w:val="003646A9"/>
    <w:rsid w:val="00365DE6"/>
    <w:rsid w:val="00367298"/>
    <w:rsid w:val="00370F6E"/>
    <w:rsid w:val="003730EF"/>
    <w:rsid w:val="003748F1"/>
    <w:rsid w:val="0037578C"/>
    <w:rsid w:val="003779CF"/>
    <w:rsid w:val="00377E32"/>
    <w:rsid w:val="00380DE5"/>
    <w:rsid w:val="00380E59"/>
    <w:rsid w:val="00381F4F"/>
    <w:rsid w:val="00383573"/>
    <w:rsid w:val="00383960"/>
    <w:rsid w:val="00383AB3"/>
    <w:rsid w:val="00383FCC"/>
    <w:rsid w:val="0038406D"/>
    <w:rsid w:val="00384735"/>
    <w:rsid w:val="00384DA0"/>
    <w:rsid w:val="00385B94"/>
    <w:rsid w:val="0038666C"/>
    <w:rsid w:val="00386959"/>
    <w:rsid w:val="00387934"/>
    <w:rsid w:val="0039166C"/>
    <w:rsid w:val="0039425C"/>
    <w:rsid w:val="00395252"/>
    <w:rsid w:val="00395377"/>
    <w:rsid w:val="00396397"/>
    <w:rsid w:val="00396C09"/>
    <w:rsid w:val="003970D0"/>
    <w:rsid w:val="003A0594"/>
    <w:rsid w:val="003A23FD"/>
    <w:rsid w:val="003B1076"/>
    <w:rsid w:val="003B32C7"/>
    <w:rsid w:val="003B408E"/>
    <w:rsid w:val="003B6033"/>
    <w:rsid w:val="003B69AC"/>
    <w:rsid w:val="003C1C1B"/>
    <w:rsid w:val="003C1EDE"/>
    <w:rsid w:val="003C2B1D"/>
    <w:rsid w:val="003C2B52"/>
    <w:rsid w:val="003C3095"/>
    <w:rsid w:val="003C3245"/>
    <w:rsid w:val="003C656C"/>
    <w:rsid w:val="003C7E01"/>
    <w:rsid w:val="003D14E2"/>
    <w:rsid w:val="003D56BE"/>
    <w:rsid w:val="003D7917"/>
    <w:rsid w:val="003E172F"/>
    <w:rsid w:val="003E1EC6"/>
    <w:rsid w:val="003E34C2"/>
    <w:rsid w:val="003E3855"/>
    <w:rsid w:val="003E49C5"/>
    <w:rsid w:val="003E4B31"/>
    <w:rsid w:val="003E4D66"/>
    <w:rsid w:val="003E4F2C"/>
    <w:rsid w:val="003E6056"/>
    <w:rsid w:val="003E63D1"/>
    <w:rsid w:val="003F11EB"/>
    <w:rsid w:val="003F178A"/>
    <w:rsid w:val="003F1D4F"/>
    <w:rsid w:val="003F2CC3"/>
    <w:rsid w:val="003F354C"/>
    <w:rsid w:val="003F46EF"/>
    <w:rsid w:val="003F4D27"/>
    <w:rsid w:val="003F508D"/>
    <w:rsid w:val="003F6986"/>
    <w:rsid w:val="003F740C"/>
    <w:rsid w:val="003F7760"/>
    <w:rsid w:val="00400325"/>
    <w:rsid w:val="004006AF"/>
    <w:rsid w:val="004008C3"/>
    <w:rsid w:val="004024C7"/>
    <w:rsid w:val="0040263D"/>
    <w:rsid w:val="00404230"/>
    <w:rsid w:val="004044B7"/>
    <w:rsid w:val="0040550D"/>
    <w:rsid w:val="004058F1"/>
    <w:rsid w:val="00405B22"/>
    <w:rsid w:val="00405CCF"/>
    <w:rsid w:val="00413252"/>
    <w:rsid w:val="00414DD1"/>
    <w:rsid w:val="00416ABC"/>
    <w:rsid w:val="00420186"/>
    <w:rsid w:val="0042020B"/>
    <w:rsid w:val="00420258"/>
    <w:rsid w:val="0042127D"/>
    <w:rsid w:val="00423678"/>
    <w:rsid w:val="0042542E"/>
    <w:rsid w:val="0042654A"/>
    <w:rsid w:val="00427EB9"/>
    <w:rsid w:val="00430581"/>
    <w:rsid w:val="00432986"/>
    <w:rsid w:val="00433D8A"/>
    <w:rsid w:val="00435170"/>
    <w:rsid w:val="00442FE7"/>
    <w:rsid w:val="0044323F"/>
    <w:rsid w:val="004442FB"/>
    <w:rsid w:val="0044667A"/>
    <w:rsid w:val="00451FC2"/>
    <w:rsid w:val="00452EEC"/>
    <w:rsid w:val="0045333F"/>
    <w:rsid w:val="00454CDD"/>
    <w:rsid w:val="00455755"/>
    <w:rsid w:val="004565C0"/>
    <w:rsid w:val="00463803"/>
    <w:rsid w:val="004652C3"/>
    <w:rsid w:val="00472813"/>
    <w:rsid w:val="004754A6"/>
    <w:rsid w:val="004768BE"/>
    <w:rsid w:val="004773A7"/>
    <w:rsid w:val="00482D4D"/>
    <w:rsid w:val="00483204"/>
    <w:rsid w:val="00483783"/>
    <w:rsid w:val="004845A0"/>
    <w:rsid w:val="004900AD"/>
    <w:rsid w:val="004925EF"/>
    <w:rsid w:val="00492FF6"/>
    <w:rsid w:val="00496359"/>
    <w:rsid w:val="00497347"/>
    <w:rsid w:val="00497979"/>
    <w:rsid w:val="00497E3C"/>
    <w:rsid w:val="004A0EE6"/>
    <w:rsid w:val="004A1DAC"/>
    <w:rsid w:val="004A1DCF"/>
    <w:rsid w:val="004A4C60"/>
    <w:rsid w:val="004B00EC"/>
    <w:rsid w:val="004B14CD"/>
    <w:rsid w:val="004B21AF"/>
    <w:rsid w:val="004B3B62"/>
    <w:rsid w:val="004B770B"/>
    <w:rsid w:val="004C12C6"/>
    <w:rsid w:val="004C265A"/>
    <w:rsid w:val="004C284E"/>
    <w:rsid w:val="004C3ABA"/>
    <w:rsid w:val="004C41F3"/>
    <w:rsid w:val="004C6172"/>
    <w:rsid w:val="004C679B"/>
    <w:rsid w:val="004C77E6"/>
    <w:rsid w:val="004C7DF1"/>
    <w:rsid w:val="004D4DAD"/>
    <w:rsid w:val="004D6121"/>
    <w:rsid w:val="004E3478"/>
    <w:rsid w:val="004E6455"/>
    <w:rsid w:val="004E6D46"/>
    <w:rsid w:val="004E718B"/>
    <w:rsid w:val="004E7751"/>
    <w:rsid w:val="004F090C"/>
    <w:rsid w:val="004F1023"/>
    <w:rsid w:val="004F1078"/>
    <w:rsid w:val="004F6124"/>
    <w:rsid w:val="00501485"/>
    <w:rsid w:val="0050389D"/>
    <w:rsid w:val="00505514"/>
    <w:rsid w:val="00511413"/>
    <w:rsid w:val="005123E8"/>
    <w:rsid w:val="00513ED9"/>
    <w:rsid w:val="005165D1"/>
    <w:rsid w:val="0051668A"/>
    <w:rsid w:val="00517D17"/>
    <w:rsid w:val="0052139C"/>
    <w:rsid w:val="00522293"/>
    <w:rsid w:val="00522A46"/>
    <w:rsid w:val="005239CB"/>
    <w:rsid w:val="0052449F"/>
    <w:rsid w:val="0052566D"/>
    <w:rsid w:val="0052700B"/>
    <w:rsid w:val="005279E4"/>
    <w:rsid w:val="00531977"/>
    <w:rsid w:val="00532451"/>
    <w:rsid w:val="00532908"/>
    <w:rsid w:val="00534614"/>
    <w:rsid w:val="00534C61"/>
    <w:rsid w:val="00535525"/>
    <w:rsid w:val="0053565B"/>
    <w:rsid w:val="00536953"/>
    <w:rsid w:val="00536A9C"/>
    <w:rsid w:val="00536FDD"/>
    <w:rsid w:val="005377CF"/>
    <w:rsid w:val="00537AAA"/>
    <w:rsid w:val="00541F1B"/>
    <w:rsid w:val="005477E6"/>
    <w:rsid w:val="005519AC"/>
    <w:rsid w:val="00556244"/>
    <w:rsid w:val="00557DD8"/>
    <w:rsid w:val="00561409"/>
    <w:rsid w:val="00572DAA"/>
    <w:rsid w:val="00572DF2"/>
    <w:rsid w:val="005732BF"/>
    <w:rsid w:val="00573B63"/>
    <w:rsid w:val="00577F02"/>
    <w:rsid w:val="00581FDD"/>
    <w:rsid w:val="005853EC"/>
    <w:rsid w:val="005854AA"/>
    <w:rsid w:val="00585CC3"/>
    <w:rsid w:val="00585D3D"/>
    <w:rsid w:val="00587678"/>
    <w:rsid w:val="00590973"/>
    <w:rsid w:val="00591ECA"/>
    <w:rsid w:val="005926A1"/>
    <w:rsid w:val="00592CED"/>
    <w:rsid w:val="00594811"/>
    <w:rsid w:val="00596D2F"/>
    <w:rsid w:val="005A113D"/>
    <w:rsid w:val="005A3A1F"/>
    <w:rsid w:val="005A51B5"/>
    <w:rsid w:val="005A6650"/>
    <w:rsid w:val="005B1ACF"/>
    <w:rsid w:val="005B3450"/>
    <w:rsid w:val="005B3AD9"/>
    <w:rsid w:val="005B4004"/>
    <w:rsid w:val="005B4B28"/>
    <w:rsid w:val="005B6EA6"/>
    <w:rsid w:val="005B7491"/>
    <w:rsid w:val="005C0177"/>
    <w:rsid w:val="005C05CB"/>
    <w:rsid w:val="005C05EC"/>
    <w:rsid w:val="005C1E63"/>
    <w:rsid w:val="005C2906"/>
    <w:rsid w:val="005C2D42"/>
    <w:rsid w:val="005C4EDA"/>
    <w:rsid w:val="005C7381"/>
    <w:rsid w:val="005C783E"/>
    <w:rsid w:val="005D015D"/>
    <w:rsid w:val="005D1201"/>
    <w:rsid w:val="005D15B3"/>
    <w:rsid w:val="005D1F53"/>
    <w:rsid w:val="005D2462"/>
    <w:rsid w:val="005D2B60"/>
    <w:rsid w:val="005D2B8C"/>
    <w:rsid w:val="005D352A"/>
    <w:rsid w:val="005D438B"/>
    <w:rsid w:val="005D62EF"/>
    <w:rsid w:val="005D6BEE"/>
    <w:rsid w:val="005D7727"/>
    <w:rsid w:val="005E0449"/>
    <w:rsid w:val="005E0AC9"/>
    <w:rsid w:val="005E0BD3"/>
    <w:rsid w:val="005E284C"/>
    <w:rsid w:val="005E4315"/>
    <w:rsid w:val="005E61ED"/>
    <w:rsid w:val="005F056A"/>
    <w:rsid w:val="005F0DA3"/>
    <w:rsid w:val="006043C2"/>
    <w:rsid w:val="006100C0"/>
    <w:rsid w:val="00614EF8"/>
    <w:rsid w:val="00615075"/>
    <w:rsid w:val="006157FC"/>
    <w:rsid w:val="00621C1F"/>
    <w:rsid w:val="00621C78"/>
    <w:rsid w:val="00623467"/>
    <w:rsid w:val="00623CB3"/>
    <w:rsid w:val="0062493A"/>
    <w:rsid w:val="00625688"/>
    <w:rsid w:val="00626402"/>
    <w:rsid w:val="00630D59"/>
    <w:rsid w:val="00630FD7"/>
    <w:rsid w:val="00631928"/>
    <w:rsid w:val="00632E3E"/>
    <w:rsid w:val="006330A3"/>
    <w:rsid w:val="006331EE"/>
    <w:rsid w:val="00635ACA"/>
    <w:rsid w:val="00636E6B"/>
    <w:rsid w:val="00637928"/>
    <w:rsid w:val="00640750"/>
    <w:rsid w:val="00642ADE"/>
    <w:rsid w:val="006434AA"/>
    <w:rsid w:val="00651624"/>
    <w:rsid w:val="0065779A"/>
    <w:rsid w:val="00661290"/>
    <w:rsid w:val="0066286E"/>
    <w:rsid w:val="006675B4"/>
    <w:rsid w:val="00671A4A"/>
    <w:rsid w:val="00671F76"/>
    <w:rsid w:val="00672079"/>
    <w:rsid w:val="00672CD8"/>
    <w:rsid w:val="0067329A"/>
    <w:rsid w:val="00674E95"/>
    <w:rsid w:val="006752D4"/>
    <w:rsid w:val="00676143"/>
    <w:rsid w:val="006779C2"/>
    <w:rsid w:val="00680C96"/>
    <w:rsid w:val="0068180F"/>
    <w:rsid w:val="006822DC"/>
    <w:rsid w:val="00682C9E"/>
    <w:rsid w:val="00683069"/>
    <w:rsid w:val="006830F5"/>
    <w:rsid w:val="006838B1"/>
    <w:rsid w:val="00683CCC"/>
    <w:rsid w:val="00684DCF"/>
    <w:rsid w:val="00685AA7"/>
    <w:rsid w:val="00685DAE"/>
    <w:rsid w:val="00686685"/>
    <w:rsid w:val="00687E1B"/>
    <w:rsid w:val="00690949"/>
    <w:rsid w:val="006911CA"/>
    <w:rsid w:val="00691446"/>
    <w:rsid w:val="006958FB"/>
    <w:rsid w:val="006977C9"/>
    <w:rsid w:val="00697D14"/>
    <w:rsid w:val="00697D6C"/>
    <w:rsid w:val="006A138E"/>
    <w:rsid w:val="006A18EF"/>
    <w:rsid w:val="006A2C48"/>
    <w:rsid w:val="006A3527"/>
    <w:rsid w:val="006A5796"/>
    <w:rsid w:val="006B04A4"/>
    <w:rsid w:val="006B0DD7"/>
    <w:rsid w:val="006B3DC8"/>
    <w:rsid w:val="006B76EC"/>
    <w:rsid w:val="006C1140"/>
    <w:rsid w:val="006C1533"/>
    <w:rsid w:val="006C2F2C"/>
    <w:rsid w:val="006C4D65"/>
    <w:rsid w:val="006C5CEB"/>
    <w:rsid w:val="006C6A84"/>
    <w:rsid w:val="006C6EF2"/>
    <w:rsid w:val="006D09D2"/>
    <w:rsid w:val="006D5EA6"/>
    <w:rsid w:val="006E141A"/>
    <w:rsid w:val="006E6520"/>
    <w:rsid w:val="006E6FA3"/>
    <w:rsid w:val="006F1266"/>
    <w:rsid w:val="006F1FE1"/>
    <w:rsid w:val="006F3BB9"/>
    <w:rsid w:val="006F417D"/>
    <w:rsid w:val="006F4C4C"/>
    <w:rsid w:val="006F5659"/>
    <w:rsid w:val="006F624B"/>
    <w:rsid w:val="006F627D"/>
    <w:rsid w:val="00700758"/>
    <w:rsid w:val="00700AA2"/>
    <w:rsid w:val="007010E9"/>
    <w:rsid w:val="00702308"/>
    <w:rsid w:val="00702C27"/>
    <w:rsid w:val="00705EEA"/>
    <w:rsid w:val="00707066"/>
    <w:rsid w:val="007108F3"/>
    <w:rsid w:val="007112E3"/>
    <w:rsid w:val="0071239C"/>
    <w:rsid w:val="007129E7"/>
    <w:rsid w:val="007145B0"/>
    <w:rsid w:val="00715320"/>
    <w:rsid w:val="007169D9"/>
    <w:rsid w:val="00717169"/>
    <w:rsid w:val="00717343"/>
    <w:rsid w:val="00717FCB"/>
    <w:rsid w:val="00720395"/>
    <w:rsid w:val="0072210D"/>
    <w:rsid w:val="00724169"/>
    <w:rsid w:val="007245AC"/>
    <w:rsid w:val="0072486C"/>
    <w:rsid w:val="007251AA"/>
    <w:rsid w:val="007261D1"/>
    <w:rsid w:val="00731518"/>
    <w:rsid w:val="0073167F"/>
    <w:rsid w:val="00731D8B"/>
    <w:rsid w:val="007333F1"/>
    <w:rsid w:val="00735C76"/>
    <w:rsid w:val="00743887"/>
    <w:rsid w:val="00745046"/>
    <w:rsid w:val="007452B5"/>
    <w:rsid w:val="007455B1"/>
    <w:rsid w:val="00747936"/>
    <w:rsid w:val="0075094E"/>
    <w:rsid w:val="007549F1"/>
    <w:rsid w:val="00755037"/>
    <w:rsid w:val="00756B1D"/>
    <w:rsid w:val="00756E81"/>
    <w:rsid w:val="00757E0A"/>
    <w:rsid w:val="00760D88"/>
    <w:rsid w:val="00765867"/>
    <w:rsid w:val="00767ADF"/>
    <w:rsid w:val="00770C7B"/>
    <w:rsid w:val="00772A42"/>
    <w:rsid w:val="007735C1"/>
    <w:rsid w:val="00774394"/>
    <w:rsid w:val="00774BAE"/>
    <w:rsid w:val="007763FC"/>
    <w:rsid w:val="007765D9"/>
    <w:rsid w:val="00776F9B"/>
    <w:rsid w:val="00777748"/>
    <w:rsid w:val="00777D01"/>
    <w:rsid w:val="007819FE"/>
    <w:rsid w:val="00783551"/>
    <w:rsid w:val="00784627"/>
    <w:rsid w:val="007850EC"/>
    <w:rsid w:val="00785C39"/>
    <w:rsid w:val="0078704E"/>
    <w:rsid w:val="007931B3"/>
    <w:rsid w:val="00793861"/>
    <w:rsid w:val="007938DA"/>
    <w:rsid w:val="00793DFF"/>
    <w:rsid w:val="007942FD"/>
    <w:rsid w:val="0079520E"/>
    <w:rsid w:val="0079533C"/>
    <w:rsid w:val="00795B9C"/>
    <w:rsid w:val="0079704A"/>
    <w:rsid w:val="00797D0D"/>
    <w:rsid w:val="007A15B7"/>
    <w:rsid w:val="007A15E5"/>
    <w:rsid w:val="007A2293"/>
    <w:rsid w:val="007A2407"/>
    <w:rsid w:val="007A2657"/>
    <w:rsid w:val="007A2B67"/>
    <w:rsid w:val="007A6C10"/>
    <w:rsid w:val="007A7EEB"/>
    <w:rsid w:val="007B0946"/>
    <w:rsid w:val="007B09C3"/>
    <w:rsid w:val="007B16DF"/>
    <w:rsid w:val="007B2922"/>
    <w:rsid w:val="007B59CC"/>
    <w:rsid w:val="007B6838"/>
    <w:rsid w:val="007B71EE"/>
    <w:rsid w:val="007C2B87"/>
    <w:rsid w:val="007C6B40"/>
    <w:rsid w:val="007C7D59"/>
    <w:rsid w:val="007D32AC"/>
    <w:rsid w:val="007D34DF"/>
    <w:rsid w:val="007D3A2A"/>
    <w:rsid w:val="007D72C0"/>
    <w:rsid w:val="007D7661"/>
    <w:rsid w:val="007E31F0"/>
    <w:rsid w:val="007E38CB"/>
    <w:rsid w:val="007E3B63"/>
    <w:rsid w:val="007E3F99"/>
    <w:rsid w:val="007E515C"/>
    <w:rsid w:val="007F17C7"/>
    <w:rsid w:val="007F233D"/>
    <w:rsid w:val="007F3523"/>
    <w:rsid w:val="007F6D2C"/>
    <w:rsid w:val="008032BD"/>
    <w:rsid w:val="008044DB"/>
    <w:rsid w:val="00805040"/>
    <w:rsid w:val="00805299"/>
    <w:rsid w:val="00805846"/>
    <w:rsid w:val="0080606A"/>
    <w:rsid w:val="00810A60"/>
    <w:rsid w:val="008112DF"/>
    <w:rsid w:val="00820464"/>
    <w:rsid w:val="00823122"/>
    <w:rsid w:val="008236D1"/>
    <w:rsid w:val="00825850"/>
    <w:rsid w:val="0082647D"/>
    <w:rsid w:val="0082718F"/>
    <w:rsid w:val="008272F7"/>
    <w:rsid w:val="00827560"/>
    <w:rsid w:val="0082788A"/>
    <w:rsid w:val="00831B93"/>
    <w:rsid w:val="00831D0B"/>
    <w:rsid w:val="0083368A"/>
    <w:rsid w:val="00833F49"/>
    <w:rsid w:val="00835A88"/>
    <w:rsid w:val="00835E77"/>
    <w:rsid w:val="00836577"/>
    <w:rsid w:val="00840070"/>
    <w:rsid w:val="0084143F"/>
    <w:rsid w:val="00841D03"/>
    <w:rsid w:val="00842562"/>
    <w:rsid w:val="00842BC5"/>
    <w:rsid w:val="0084414E"/>
    <w:rsid w:val="00844A1C"/>
    <w:rsid w:val="00851550"/>
    <w:rsid w:val="00853900"/>
    <w:rsid w:val="00853A31"/>
    <w:rsid w:val="00854AE0"/>
    <w:rsid w:val="00856D9F"/>
    <w:rsid w:val="0085719A"/>
    <w:rsid w:val="00860820"/>
    <w:rsid w:val="00861B8D"/>
    <w:rsid w:val="00861FEB"/>
    <w:rsid w:val="008629D0"/>
    <w:rsid w:val="00863F6E"/>
    <w:rsid w:val="00864B68"/>
    <w:rsid w:val="00865B58"/>
    <w:rsid w:val="008668B4"/>
    <w:rsid w:val="008678E7"/>
    <w:rsid w:val="00867CFD"/>
    <w:rsid w:val="00871E93"/>
    <w:rsid w:val="0087402F"/>
    <w:rsid w:val="0087594A"/>
    <w:rsid w:val="00876C8B"/>
    <w:rsid w:val="00880636"/>
    <w:rsid w:val="0088150A"/>
    <w:rsid w:val="00882752"/>
    <w:rsid w:val="00885FFE"/>
    <w:rsid w:val="00886901"/>
    <w:rsid w:val="00887CCD"/>
    <w:rsid w:val="00890675"/>
    <w:rsid w:val="0089094F"/>
    <w:rsid w:val="00890CCC"/>
    <w:rsid w:val="008914A0"/>
    <w:rsid w:val="008920EC"/>
    <w:rsid w:val="0089291E"/>
    <w:rsid w:val="00893A1D"/>
    <w:rsid w:val="008942D9"/>
    <w:rsid w:val="00894999"/>
    <w:rsid w:val="00896948"/>
    <w:rsid w:val="008A24ED"/>
    <w:rsid w:val="008A2CBE"/>
    <w:rsid w:val="008A49AB"/>
    <w:rsid w:val="008A5BBB"/>
    <w:rsid w:val="008A5DBE"/>
    <w:rsid w:val="008B3AE4"/>
    <w:rsid w:val="008B5814"/>
    <w:rsid w:val="008B597A"/>
    <w:rsid w:val="008B5B75"/>
    <w:rsid w:val="008B5D89"/>
    <w:rsid w:val="008B6BA8"/>
    <w:rsid w:val="008C1090"/>
    <w:rsid w:val="008C1242"/>
    <w:rsid w:val="008C1585"/>
    <w:rsid w:val="008C32C8"/>
    <w:rsid w:val="008C45E5"/>
    <w:rsid w:val="008C4B35"/>
    <w:rsid w:val="008C56A0"/>
    <w:rsid w:val="008C65C9"/>
    <w:rsid w:val="008C65E0"/>
    <w:rsid w:val="008D0EB8"/>
    <w:rsid w:val="008D3F18"/>
    <w:rsid w:val="008D473B"/>
    <w:rsid w:val="008D48AA"/>
    <w:rsid w:val="008D53D1"/>
    <w:rsid w:val="008D799A"/>
    <w:rsid w:val="008E0065"/>
    <w:rsid w:val="008E04DD"/>
    <w:rsid w:val="008E7DFE"/>
    <w:rsid w:val="008F06F4"/>
    <w:rsid w:val="008F1FB6"/>
    <w:rsid w:val="008F2025"/>
    <w:rsid w:val="008F226A"/>
    <w:rsid w:val="008F2331"/>
    <w:rsid w:val="008F3856"/>
    <w:rsid w:val="008F4370"/>
    <w:rsid w:val="008F4555"/>
    <w:rsid w:val="00900FFF"/>
    <w:rsid w:val="009035E8"/>
    <w:rsid w:val="00904022"/>
    <w:rsid w:val="009044E2"/>
    <w:rsid w:val="00905C8E"/>
    <w:rsid w:val="00906324"/>
    <w:rsid w:val="00914506"/>
    <w:rsid w:val="00920881"/>
    <w:rsid w:val="00921959"/>
    <w:rsid w:val="0092218D"/>
    <w:rsid w:val="00923FE4"/>
    <w:rsid w:val="009242CC"/>
    <w:rsid w:val="009244D0"/>
    <w:rsid w:val="00924E36"/>
    <w:rsid w:val="00925C93"/>
    <w:rsid w:val="00931DBB"/>
    <w:rsid w:val="00931E3E"/>
    <w:rsid w:val="00934EB7"/>
    <w:rsid w:val="009411FE"/>
    <w:rsid w:val="00941C6F"/>
    <w:rsid w:val="00943277"/>
    <w:rsid w:val="009433BB"/>
    <w:rsid w:val="00944212"/>
    <w:rsid w:val="00946808"/>
    <w:rsid w:val="00946BAB"/>
    <w:rsid w:val="00950721"/>
    <w:rsid w:val="00950811"/>
    <w:rsid w:val="0095167B"/>
    <w:rsid w:val="00953121"/>
    <w:rsid w:val="0095488D"/>
    <w:rsid w:val="00955E10"/>
    <w:rsid w:val="009573DE"/>
    <w:rsid w:val="009614BA"/>
    <w:rsid w:val="0096289C"/>
    <w:rsid w:val="00962A74"/>
    <w:rsid w:val="00962F41"/>
    <w:rsid w:val="0096399D"/>
    <w:rsid w:val="00966E51"/>
    <w:rsid w:val="00972169"/>
    <w:rsid w:val="009722EC"/>
    <w:rsid w:val="009727DB"/>
    <w:rsid w:val="00972F8C"/>
    <w:rsid w:val="00973737"/>
    <w:rsid w:val="009746D5"/>
    <w:rsid w:val="00981ED0"/>
    <w:rsid w:val="00982CA1"/>
    <w:rsid w:val="0098429E"/>
    <w:rsid w:val="0098577F"/>
    <w:rsid w:val="0098797E"/>
    <w:rsid w:val="00990651"/>
    <w:rsid w:val="009922AB"/>
    <w:rsid w:val="00992CAA"/>
    <w:rsid w:val="00993113"/>
    <w:rsid w:val="0099492B"/>
    <w:rsid w:val="009A0348"/>
    <w:rsid w:val="009A2B04"/>
    <w:rsid w:val="009A3C30"/>
    <w:rsid w:val="009A430C"/>
    <w:rsid w:val="009A4D7B"/>
    <w:rsid w:val="009A738F"/>
    <w:rsid w:val="009A754F"/>
    <w:rsid w:val="009B35B7"/>
    <w:rsid w:val="009B3A10"/>
    <w:rsid w:val="009B408F"/>
    <w:rsid w:val="009B4169"/>
    <w:rsid w:val="009B43C9"/>
    <w:rsid w:val="009B4823"/>
    <w:rsid w:val="009B5C50"/>
    <w:rsid w:val="009B5FF8"/>
    <w:rsid w:val="009C01D4"/>
    <w:rsid w:val="009C036C"/>
    <w:rsid w:val="009C05F8"/>
    <w:rsid w:val="009C0B5F"/>
    <w:rsid w:val="009C390D"/>
    <w:rsid w:val="009C4C2D"/>
    <w:rsid w:val="009D0177"/>
    <w:rsid w:val="009D01CE"/>
    <w:rsid w:val="009D3648"/>
    <w:rsid w:val="009D4C88"/>
    <w:rsid w:val="009D5007"/>
    <w:rsid w:val="009D78FA"/>
    <w:rsid w:val="009E1D64"/>
    <w:rsid w:val="009E2175"/>
    <w:rsid w:val="009E2532"/>
    <w:rsid w:val="009E3787"/>
    <w:rsid w:val="009E5DCA"/>
    <w:rsid w:val="009E6335"/>
    <w:rsid w:val="009E6C0A"/>
    <w:rsid w:val="009E7D41"/>
    <w:rsid w:val="009F0859"/>
    <w:rsid w:val="009F0BB5"/>
    <w:rsid w:val="009F19C6"/>
    <w:rsid w:val="009F22E7"/>
    <w:rsid w:val="009F31F0"/>
    <w:rsid w:val="009F53E6"/>
    <w:rsid w:val="009F5A80"/>
    <w:rsid w:val="009F6518"/>
    <w:rsid w:val="00A00AED"/>
    <w:rsid w:val="00A073A9"/>
    <w:rsid w:val="00A10850"/>
    <w:rsid w:val="00A1126C"/>
    <w:rsid w:val="00A13502"/>
    <w:rsid w:val="00A153DF"/>
    <w:rsid w:val="00A173D4"/>
    <w:rsid w:val="00A175F5"/>
    <w:rsid w:val="00A20185"/>
    <w:rsid w:val="00A20356"/>
    <w:rsid w:val="00A216DA"/>
    <w:rsid w:val="00A242F1"/>
    <w:rsid w:val="00A25CA2"/>
    <w:rsid w:val="00A2616A"/>
    <w:rsid w:val="00A26C0C"/>
    <w:rsid w:val="00A26D53"/>
    <w:rsid w:val="00A305B5"/>
    <w:rsid w:val="00A326DB"/>
    <w:rsid w:val="00A329F9"/>
    <w:rsid w:val="00A3380E"/>
    <w:rsid w:val="00A34F2F"/>
    <w:rsid w:val="00A352FB"/>
    <w:rsid w:val="00A358BF"/>
    <w:rsid w:val="00A40BE6"/>
    <w:rsid w:val="00A41548"/>
    <w:rsid w:val="00A41A70"/>
    <w:rsid w:val="00A41AA3"/>
    <w:rsid w:val="00A4461C"/>
    <w:rsid w:val="00A44914"/>
    <w:rsid w:val="00A4552B"/>
    <w:rsid w:val="00A477E4"/>
    <w:rsid w:val="00A47BC9"/>
    <w:rsid w:val="00A50BCF"/>
    <w:rsid w:val="00A528D1"/>
    <w:rsid w:val="00A53A9D"/>
    <w:rsid w:val="00A54386"/>
    <w:rsid w:val="00A552A4"/>
    <w:rsid w:val="00A55CE9"/>
    <w:rsid w:val="00A57111"/>
    <w:rsid w:val="00A60E83"/>
    <w:rsid w:val="00A61734"/>
    <w:rsid w:val="00A619BE"/>
    <w:rsid w:val="00A65989"/>
    <w:rsid w:val="00A659E6"/>
    <w:rsid w:val="00A6740A"/>
    <w:rsid w:val="00A70652"/>
    <w:rsid w:val="00A70BA6"/>
    <w:rsid w:val="00A71B5C"/>
    <w:rsid w:val="00A72810"/>
    <w:rsid w:val="00A72874"/>
    <w:rsid w:val="00A72957"/>
    <w:rsid w:val="00A73E27"/>
    <w:rsid w:val="00A74043"/>
    <w:rsid w:val="00A7463A"/>
    <w:rsid w:val="00A76D8E"/>
    <w:rsid w:val="00A80D0A"/>
    <w:rsid w:val="00A91277"/>
    <w:rsid w:val="00A91CEF"/>
    <w:rsid w:val="00A92048"/>
    <w:rsid w:val="00A9237B"/>
    <w:rsid w:val="00A94DAE"/>
    <w:rsid w:val="00A96C0D"/>
    <w:rsid w:val="00A97F8D"/>
    <w:rsid w:val="00AA0F9A"/>
    <w:rsid w:val="00AA1C8D"/>
    <w:rsid w:val="00AA20B2"/>
    <w:rsid w:val="00AA2BBF"/>
    <w:rsid w:val="00AA54E1"/>
    <w:rsid w:val="00AA5B06"/>
    <w:rsid w:val="00AB1344"/>
    <w:rsid w:val="00AB1574"/>
    <w:rsid w:val="00AB2ADB"/>
    <w:rsid w:val="00AC0843"/>
    <w:rsid w:val="00AC33E2"/>
    <w:rsid w:val="00AC6199"/>
    <w:rsid w:val="00AC76BB"/>
    <w:rsid w:val="00AD0D78"/>
    <w:rsid w:val="00AD193E"/>
    <w:rsid w:val="00AD1A05"/>
    <w:rsid w:val="00AD223C"/>
    <w:rsid w:val="00AD289B"/>
    <w:rsid w:val="00AD445C"/>
    <w:rsid w:val="00AD711B"/>
    <w:rsid w:val="00AD7FF8"/>
    <w:rsid w:val="00AE0826"/>
    <w:rsid w:val="00AE0FAE"/>
    <w:rsid w:val="00AE4E44"/>
    <w:rsid w:val="00AE5028"/>
    <w:rsid w:val="00AE511A"/>
    <w:rsid w:val="00AE5AE6"/>
    <w:rsid w:val="00AE74A4"/>
    <w:rsid w:val="00AF047F"/>
    <w:rsid w:val="00AF0899"/>
    <w:rsid w:val="00AF0C87"/>
    <w:rsid w:val="00AF26AF"/>
    <w:rsid w:val="00AF4D2C"/>
    <w:rsid w:val="00AF50F4"/>
    <w:rsid w:val="00AF6392"/>
    <w:rsid w:val="00AF7464"/>
    <w:rsid w:val="00B0237A"/>
    <w:rsid w:val="00B035B9"/>
    <w:rsid w:val="00B04137"/>
    <w:rsid w:val="00B04AEA"/>
    <w:rsid w:val="00B0566E"/>
    <w:rsid w:val="00B0573B"/>
    <w:rsid w:val="00B1030F"/>
    <w:rsid w:val="00B10F3C"/>
    <w:rsid w:val="00B13143"/>
    <w:rsid w:val="00B1405C"/>
    <w:rsid w:val="00B14582"/>
    <w:rsid w:val="00B14A35"/>
    <w:rsid w:val="00B20192"/>
    <w:rsid w:val="00B21BEA"/>
    <w:rsid w:val="00B21D73"/>
    <w:rsid w:val="00B22EB3"/>
    <w:rsid w:val="00B27418"/>
    <w:rsid w:val="00B30C4D"/>
    <w:rsid w:val="00B30CA5"/>
    <w:rsid w:val="00B31A28"/>
    <w:rsid w:val="00B31E6A"/>
    <w:rsid w:val="00B32B57"/>
    <w:rsid w:val="00B332A0"/>
    <w:rsid w:val="00B34E60"/>
    <w:rsid w:val="00B351AB"/>
    <w:rsid w:val="00B35F16"/>
    <w:rsid w:val="00B37508"/>
    <w:rsid w:val="00B416BF"/>
    <w:rsid w:val="00B4226B"/>
    <w:rsid w:val="00B42320"/>
    <w:rsid w:val="00B425D9"/>
    <w:rsid w:val="00B4343E"/>
    <w:rsid w:val="00B437F8"/>
    <w:rsid w:val="00B45038"/>
    <w:rsid w:val="00B463CC"/>
    <w:rsid w:val="00B46995"/>
    <w:rsid w:val="00B47E8D"/>
    <w:rsid w:val="00B512FF"/>
    <w:rsid w:val="00B51318"/>
    <w:rsid w:val="00B52891"/>
    <w:rsid w:val="00B54735"/>
    <w:rsid w:val="00B55FE1"/>
    <w:rsid w:val="00B5636C"/>
    <w:rsid w:val="00B57DD9"/>
    <w:rsid w:val="00B57E47"/>
    <w:rsid w:val="00B613F8"/>
    <w:rsid w:val="00B61F59"/>
    <w:rsid w:val="00B6369E"/>
    <w:rsid w:val="00B65141"/>
    <w:rsid w:val="00B658E8"/>
    <w:rsid w:val="00B663A8"/>
    <w:rsid w:val="00B70891"/>
    <w:rsid w:val="00B70FC3"/>
    <w:rsid w:val="00B71376"/>
    <w:rsid w:val="00B716F5"/>
    <w:rsid w:val="00B71FFE"/>
    <w:rsid w:val="00B7266A"/>
    <w:rsid w:val="00B73318"/>
    <w:rsid w:val="00B73897"/>
    <w:rsid w:val="00B73941"/>
    <w:rsid w:val="00B76963"/>
    <w:rsid w:val="00B76F8F"/>
    <w:rsid w:val="00B8157E"/>
    <w:rsid w:val="00B83219"/>
    <w:rsid w:val="00B83977"/>
    <w:rsid w:val="00B858AB"/>
    <w:rsid w:val="00B921E2"/>
    <w:rsid w:val="00B92229"/>
    <w:rsid w:val="00B92C9A"/>
    <w:rsid w:val="00B937AE"/>
    <w:rsid w:val="00B94C3B"/>
    <w:rsid w:val="00B976BC"/>
    <w:rsid w:val="00BA0FA3"/>
    <w:rsid w:val="00BA1087"/>
    <w:rsid w:val="00BA10B3"/>
    <w:rsid w:val="00BA21F9"/>
    <w:rsid w:val="00BA24DA"/>
    <w:rsid w:val="00BA35AB"/>
    <w:rsid w:val="00BA5480"/>
    <w:rsid w:val="00BA6EB5"/>
    <w:rsid w:val="00BB0777"/>
    <w:rsid w:val="00BB0817"/>
    <w:rsid w:val="00BB094C"/>
    <w:rsid w:val="00BB286E"/>
    <w:rsid w:val="00BB50DE"/>
    <w:rsid w:val="00BC104D"/>
    <w:rsid w:val="00BC1EF8"/>
    <w:rsid w:val="00BC218E"/>
    <w:rsid w:val="00BC2442"/>
    <w:rsid w:val="00BC25F2"/>
    <w:rsid w:val="00BC323A"/>
    <w:rsid w:val="00BC4303"/>
    <w:rsid w:val="00BC5097"/>
    <w:rsid w:val="00BC53E9"/>
    <w:rsid w:val="00BC5FB0"/>
    <w:rsid w:val="00BC6515"/>
    <w:rsid w:val="00BC6B4B"/>
    <w:rsid w:val="00BC749F"/>
    <w:rsid w:val="00BD4588"/>
    <w:rsid w:val="00BD5125"/>
    <w:rsid w:val="00BD5A60"/>
    <w:rsid w:val="00BD7752"/>
    <w:rsid w:val="00BE0B27"/>
    <w:rsid w:val="00BE155B"/>
    <w:rsid w:val="00BE275B"/>
    <w:rsid w:val="00BE3515"/>
    <w:rsid w:val="00BE517F"/>
    <w:rsid w:val="00BE5FE9"/>
    <w:rsid w:val="00BE6AFC"/>
    <w:rsid w:val="00BE7A1B"/>
    <w:rsid w:val="00BE7D0E"/>
    <w:rsid w:val="00BF1C1E"/>
    <w:rsid w:val="00BF2303"/>
    <w:rsid w:val="00BF4162"/>
    <w:rsid w:val="00BF5012"/>
    <w:rsid w:val="00BF5CCF"/>
    <w:rsid w:val="00C00D65"/>
    <w:rsid w:val="00C014A4"/>
    <w:rsid w:val="00C05607"/>
    <w:rsid w:val="00C0746D"/>
    <w:rsid w:val="00C1057F"/>
    <w:rsid w:val="00C110E8"/>
    <w:rsid w:val="00C1303B"/>
    <w:rsid w:val="00C13720"/>
    <w:rsid w:val="00C14BB0"/>
    <w:rsid w:val="00C21C93"/>
    <w:rsid w:val="00C26758"/>
    <w:rsid w:val="00C3389B"/>
    <w:rsid w:val="00C347C0"/>
    <w:rsid w:val="00C34872"/>
    <w:rsid w:val="00C35402"/>
    <w:rsid w:val="00C35ACD"/>
    <w:rsid w:val="00C3629E"/>
    <w:rsid w:val="00C378EF"/>
    <w:rsid w:val="00C40A64"/>
    <w:rsid w:val="00C416F2"/>
    <w:rsid w:val="00C471A5"/>
    <w:rsid w:val="00C50616"/>
    <w:rsid w:val="00C50E46"/>
    <w:rsid w:val="00C51A87"/>
    <w:rsid w:val="00C52E2C"/>
    <w:rsid w:val="00C55BD0"/>
    <w:rsid w:val="00C5623B"/>
    <w:rsid w:val="00C56DD2"/>
    <w:rsid w:val="00C57136"/>
    <w:rsid w:val="00C64532"/>
    <w:rsid w:val="00C6463D"/>
    <w:rsid w:val="00C653F9"/>
    <w:rsid w:val="00C65A5B"/>
    <w:rsid w:val="00C65B4E"/>
    <w:rsid w:val="00C65BA5"/>
    <w:rsid w:val="00C668C3"/>
    <w:rsid w:val="00C703D0"/>
    <w:rsid w:val="00C725A7"/>
    <w:rsid w:val="00C73B89"/>
    <w:rsid w:val="00C776EE"/>
    <w:rsid w:val="00C8009F"/>
    <w:rsid w:val="00C8348F"/>
    <w:rsid w:val="00C83550"/>
    <w:rsid w:val="00C835EA"/>
    <w:rsid w:val="00C85043"/>
    <w:rsid w:val="00C8521E"/>
    <w:rsid w:val="00C85A7B"/>
    <w:rsid w:val="00C8627D"/>
    <w:rsid w:val="00C90CE6"/>
    <w:rsid w:val="00C912D3"/>
    <w:rsid w:val="00C917ED"/>
    <w:rsid w:val="00C9203A"/>
    <w:rsid w:val="00C92CD8"/>
    <w:rsid w:val="00C957D4"/>
    <w:rsid w:val="00C95A5A"/>
    <w:rsid w:val="00C96E26"/>
    <w:rsid w:val="00C9794B"/>
    <w:rsid w:val="00C97EDA"/>
    <w:rsid w:val="00CA0A37"/>
    <w:rsid w:val="00CA0EBD"/>
    <w:rsid w:val="00CA2A5C"/>
    <w:rsid w:val="00CA55E9"/>
    <w:rsid w:val="00CA591B"/>
    <w:rsid w:val="00CA779F"/>
    <w:rsid w:val="00CC0497"/>
    <w:rsid w:val="00CC1B85"/>
    <w:rsid w:val="00CC43B8"/>
    <w:rsid w:val="00CC4536"/>
    <w:rsid w:val="00CC6547"/>
    <w:rsid w:val="00CD1173"/>
    <w:rsid w:val="00CD24E3"/>
    <w:rsid w:val="00CD2BA1"/>
    <w:rsid w:val="00CD3189"/>
    <w:rsid w:val="00CD4A1C"/>
    <w:rsid w:val="00CE1AE8"/>
    <w:rsid w:val="00CE1FA9"/>
    <w:rsid w:val="00CE1FE2"/>
    <w:rsid w:val="00CE2DB8"/>
    <w:rsid w:val="00CE316D"/>
    <w:rsid w:val="00CE49FB"/>
    <w:rsid w:val="00CE4E69"/>
    <w:rsid w:val="00CF3180"/>
    <w:rsid w:val="00CF35A6"/>
    <w:rsid w:val="00CF413B"/>
    <w:rsid w:val="00CF4DE5"/>
    <w:rsid w:val="00CF5B9B"/>
    <w:rsid w:val="00D02514"/>
    <w:rsid w:val="00D02B57"/>
    <w:rsid w:val="00D042A5"/>
    <w:rsid w:val="00D04B92"/>
    <w:rsid w:val="00D06F2E"/>
    <w:rsid w:val="00D07CEB"/>
    <w:rsid w:val="00D12386"/>
    <w:rsid w:val="00D13823"/>
    <w:rsid w:val="00D1412A"/>
    <w:rsid w:val="00D142F6"/>
    <w:rsid w:val="00D15341"/>
    <w:rsid w:val="00D159D8"/>
    <w:rsid w:val="00D20B8F"/>
    <w:rsid w:val="00D24362"/>
    <w:rsid w:val="00D2526D"/>
    <w:rsid w:val="00D26D4E"/>
    <w:rsid w:val="00D279D9"/>
    <w:rsid w:val="00D34D1E"/>
    <w:rsid w:val="00D41E90"/>
    <w:rsid w:val="00D508BE"/>
    <w:rsid w:val="00D512B9"/>
    <w:rsid w:val="00D52014"/>
    <w:rsid w:val="00D52020"/>
    <w:rsid w:val="00D529DD"/>
    <w:rsid w:val="00D56564"/>
    <w:rsid w:val="00D60765"/>
    <w:rsid w:val="00D610F6"/>
    <w:rsid w:val="00D63A64"/>
    <w:rsid w:val="00D715D4"/>
    <w:rsid w:val="00D71D3E"/>
    <w:rsid w:val="00D72245"/>
    <w:rsid w:val="00D73CF4"/>
    <w:rsid w:val="00D73FB5"/>
    <w:rsid w:val="00D7500A"/>
    <w:rsid w:val="00D751A3"/>
    <w:rsid w:val="00D82105"/>
    <w:rsid w:val="00D85305"/>
    <w:rsid w:val="00D864E3"/>
    <w:rsid w:val="00D8757B"/>
    <w:rsid w:val="00D87859"/>
    <w:rsid w:val="00D87E9F"/>
    <w:rsid w:val="00D90FA2"/>
    <w:rsid w:val="00D910E3"/>
    <w:rsid w:val="00D911CE"/>
    <w:rsid w:val="00D94BD1"/>
    <w:rsid w:val="00D961C0"/>
    <w:rsid w:val="00D967CF"/>
    <w:rsid w:val="00D9684A"/>
    <w:rsid w:val="00D971D7"/>
    <w:rsid w:val="00D9756E"/>
    <w:rsid w:val="00D97DDE"/>
    <w:rsid w:val="00DA0642"/>
    <w:rsid w:val="00DA18FD"/>
    <w:rsid w:val="00DA1DE1"/>
    <w:rsid w:val="00DA2AB9"/>
    <w:rsid w:val="00DA2E62"/>
    <w:rsid w:val="00DA4E5D"/>
    <w:rsid w:val="00DA7535"/>
    <w:rsid w:val="00DB1371"/>
    <w:rsid w:val="00DB2ACF"/>
    <w:rsid w:val="00DB2C1B"/>
    <w:rsid w:val="00DB6978"/>
    <w:rsid w:val="00DC07FF"/>
    <w:rsid w:val="00DC3787"/>
    <w:rsid w:val="00DC4704"/>
    <w:rsid w:val="00DC493A"/>
    <w:rsid w:val="00DC65DF"/>
    <w:rsid w:val="00DC6CAD"/>
    <w:rsid w:val="00DC778A"/>
    <w:rsid w:val="00DD32BA"/>
    <w:rsid w:val="00DD3D25"/>
    <w:rsid w:val="00DD4E06"/>
    <w:rsid w:val="00DD4F96"/>
    <w:rsid w:val="00DD53B0"/>
    <w:rsid w:val="00DD5455"/>
    <w:rsid w:val="00DD5D20"/>
    <w:rsid w:val="00DD7273"/>
    <w:rsid w:val="00DD7979"/>
    <w:rsid w:val="00DE0312"/>
    <w:rsid w:val="00DE0684"/>
    <w:rsid w:val="00DE3DD9"/>
    <w:rsid w:val="00DE4E79"/>
    <w:rsid w:val="00DE73F5"/>
    <w:rsid w:val="00DF089B"/>
    <w:rsid w:val="00DF0DE6"/>
    <w:rsid w:val="00DF103E"/>
    <w:rsid w:val="00DF3839"/>
    <w:rsid w:val="00DF4B1A"/>
    <w:rsid w:val="00E00E06"/>
    <w:rsid w:val="00E01558"/>
    <w:rsid w:val="00E0229C"/>
    <w:rsid w:val="00E03C7C"/>
    <w:rsid w:val="00E10C55"/>
    <w:rsid w:val="00E10C72"/>
    <w:rsid w:val="00E10D45"/>
    <w:rsid w:val="00E11419"/>
    <w:rsid w:val="00E11E17"/>
    <w:rsid w:val="00E12AAF"/>
    <w:rsid w:val="00E12DED"/>
    <w:rsid w:val="00E15E84"/>
    <w:rsid w:val="00E210C5"/>
    <w:rsid w:val="00E21321"/>
    <w:rsid w:val="00E247FE"/>
    <w:rsid w:val="00E255D9"/>
    <w:rsid w:val="00E2596C"/>
    <w:rsid w:val="00E27B0E"/>
    <w:rsid w:val="00E31AEC"/>
    <w:rsid w:val="00E32320"/>
    <w:rsid w:val="00E3341B"/>
    <w:rsid w:val="00E3412C"/>
    <w:rsid w:val="00E34C4F"/>
    <w:rsid w:val="00E34C79"/>
    <w:rsid w:val="00E35A0F"/>
    <w:rsid w:val="00E35D89"/>
    <w:rsid w:val="00E36A81"/>
    <w:rsid w:val="00E37596"/>
    <w:rsid w:val="00E42858"/>
    <w:rsid w:val="00E42BB5"/>
    <w:rsid w:val="00E45226"/>
    <w:rsid w:val="00E4574A"/>
    <w:rsid w:val="00E4772E"/>
    <w:rsid w:val="00E50315"/>
    <w:rsid w:val="00E516D8"/>
    <w:rsid w:val="00E53318"/>
    <w:rsid w:val="00E5356F"/>
    <w:rsid w:val="00E5379E"/>
    <w:rsid w:val="00E53E69"/>
    <w:rsid w:val="00E53F03"/>
    <w:rsid w:val="00E61351"/>
    <w:rsid w:val="00E61484"/>
    <w:rsid w:val="00E614C5"/>
    <w:rsid w:val="00E62831"/>
    <w:rsid w:val="00E66A6F"/>
    <w:rsid w:val="00E7164E"/>
    <w:rsid w:val="00E74FF4"/>
    <w:rsid w:val="00E76ABE"/>
    <w:rsid w:val="00E77887"/>
    <w:rsid w:val="00E84AA1"/>
    <w:rsid w:val="00E853B0"/>
    <w:rsid w:val="00E85BDF"/>
    <w:rsid w:val="00E87506"/>
    <w:rsid w:val="00E90582"/>
    <w:rsid w:val="00E92B86"/>
    <w:rsid w:val="00E9429A"/>
    <w:rsid w:val="00E94408"/>
    <w:rsid w:val="00E94BCF"/>
    <w:rsid w:val="00E9717D"/>
    <w:rsid w:val="00EA2367"/>
    <w:rsid w:val="00EA410E"/>
    <w:rsid w:val="00EA5961"/>
    <w:rsid w:val="00EA66EC"/>
    <w:rsid w:val="00EA6C8A"/>
    <w:rsid w:val="00EB14F0"/>
    <w:rsid w:val="00EB1BB8"/>
    <w:rsid w:val="00EB2052"/>
    <w:rsid w:val="00EB41BC"/>
    <w:rsid w:val="00EB4A08"/>
    <w:rsid w:val="00EB72C9"/>
    <w:rsid w:val="00EC066D"/>
    <w:rsid w:val="00EC188B"/>
    <w:rsid w:val="00EC2CBB"/>
    <w:rsid w:val="00EC2EC0"/>
    <w:rsid w:val="00EC4736"/>
    <w:rsid w:val="00EC6F83"/>
    <w:rsid w:val="00ED126D"/>
    <w:rsid w:val="00ED2393"/>
    <w:rsid w:val="00ED2F23"/>
    <w:rsid w:val="00ED321C"/>
    <w:rsid w:val="00ED37E4"/>
    <w:rsid w:val="00ED6077"/>
    <w:rsid w:val="00ED7B73"/>
    <w:rsid w:val="00ED7D50"/>
    <w:rsid w:val="00EE0012"/>
    <w:rsid w:val="00EE02AB"/>
    <w:rsid w:val="00EE139A"/>
    <w:rsid w:val="00EE1884"/>
    <w:rsid w:val="00EE2232"/>
    <w:rsid w:val="00EE33CD"/>
    <w:rsid w:val="00EE42D0"/>
    <w:rsid w:val="00EE566A"/>
    <w:rsid w:val="00EE706D"/>
    <w:rsid w:val="00EE786D"/>
    <w:rsid w:val="00EE7F7D"/>
    <w:rsid w:val="00EF0C8E"/>
    <w:rsid w:val="00EF1362"/>
    <w:rsid w:val="00EF1CF8"/>
    <w:rsid w:val="00EF21C8"/>
    <w:rsid w:val="00EF3EF3"/>
    <w:rsid w:val="00EF4801"/>
    <w:rsid w:val="00EF49EE"/>
    <w:rsid w:val="00EF5433"/>
    <w:rsid w:val="00EF7ED1"/>
    <w:rsid w:val="00EF7F07"/>
    <w:rsid w:val="00F0174A"/>
    <w:rsid w:val="00F019D4"/>
    <w:rsid w:val="00F05C8B"/>
    <w:rsid w:val="00F05F8E"/>
    <w:rsid w:val="00F07691"/>
    <w:rsid w:val="00F12841"/>
    <w:rsid w:val="00F128A9"/>
    <w:rsid w:val="00F12DA3"/>
    <w:rsid w:val="00F12E59"/>
    <w:rsid w:val="00F14E8B"/>
    <w:rsid w:val="00F14F58"/>
    <w:rsid w:val="00F1532E"/>
    <w:rsid w:val="00F154F2"/>
    <w:rsid w:val="00F15768"/>
    <w:rsid w:val="00F15D95"/>
    <w:rsid w:val="00F175CB"/>
    <w:rsid w:val="00F1790F"/>
    <w:rsid w:val="00F17DBD"/>
    <w:rsid w:val="00F20CF3"/>
    <w:rsid w:val="00F21D84"/>
    <w:rsid w:val="00F22A78"/>
    <w:rsid w:val="00F238F2"/>
    <w:rsid w:val="00F2588E"/>
    <w:rsid w:val="00F27E59"/>
    <w:rsid w:val="00F31F3F"/>
    <w:rsid w:val="00F3332E"/>
    <w:rsid w:val="00F338F8"/>
    <w:rsid w:val="00F34F2C"/>
    <w:rsid w:val="00F35B6E"/>
    <w:rsid w:val="00F3799E"/>
    <w:rsid w:val="00F4007A"/>
    <w:rsid w:val="00F412D8"/>
    <w:rsid w:val="00F41EFA"/>
    <w:rsid w:val="00F46357"/>
    <w:rsid w:val="00F506C8"/>
    <w:rsid w:val="00F5314E"/>
    <w:rsid w:val="00F54F39"/>
    <w:rsid w:val="00F56BDF"/>
    <w:rsid w:val="00F57388"/>
    <w:rsid w:val="00F613D3"/>
    <w:rsid w:val="00F61B60"/>
    <w:rsid w:val="00F61FE7"/>
    <w:rsid w:val="00F63C28"/>
    <w:rsid w:val="00F673F2"/>
    <w:rsid w:val="00F70DDB"/>
    <w:rsid w:val="00F721B7"/>
    <w:rsid w:val="00F74AD6"/>
    <w:rsid w:val="00F75F04"/>
    <w:rsid w:val="00F76B0F"/>
    <w:rsid w:val="00F81F51"/>
    <w:rsid w:val="00F917CF"/>
    <w:rsid w:val="00F91E69"/>
    <w:rsid w:val="00F932AB"/>
    <w:rsid w:val="00F94EB8"/>
    <w:rsid w:val="00F96516"/>
    <w:rsid w:val="00F97988"/>
    <w:rsid w:val="00FA092A"/>
    <w:rsid w:val="00FA0930"/>
    <w:rsid w:val="00FA17AB"/>
    <w:rsid w:val="00FA46CB"/>
    <w:rsid w:val="00FA4FA1"/>
    <w:rsid w:val="00FA7A14"/>
    <w:rsid w:val="00FB02C3"/>
    <w:rsid w:val="00FB0F77"/>
    <w:rsid w:val="00FB12A3"/>
    <w:rsid w:val="00FB1864"/>
    <w:rsid w:val="00FB3B23"/>
    <w:rsid w:val="00FB41FB"/>
    <w:rsid w:val="00FB484F"/>
    <w:rsid w:val="00FB5A46"/>
    <w:rsid w:val="00FB5BB0"/>
    <w:rsid w:val="00FB5C88"/>
    <w:rsid w:val="00FB5E3E"/>
    <w:rsid w:val="00FB6A3D"/>
    <w:rsid w:val="00FC01C2"/>
    <w:rsid w:val="00FC1E19"/>
    <w:rsid w:val="00FC3318"/>
    <w:rsid w:val="00FC3364"/>
    <w:rsid w:val="00FC549C"/>
    <w:rsid w:val="00FC74FB"/>
    <w:rsid w:val="00FC7999"/>
    <w:rsid w:val="00FD337B"/>
    <w:rsid w:val="00FD3771"/>
    <w:rsid w:val="00FD45BF"/>
    <w:rsid w:val="00FD5573"/>
    <w:rsid w:val="00FD6C65"/>
    <w:rsid w:val="00FE0BC6"/>
    <w:rsid w:val="00FE1674"/>
    <w:rsid w:val="00FE1945"/>
    <w:rsid w:val="00FE32FC"/>
    <w:rsid w:val="00FE5379"/>
    <w:rsid w:val="00FE563A"/>
    <w:rsid w:val="00FF0278"/>
    <w:rsid w:val="00FF132A"/>
    <w:rsid w:val="00FF332D"/>
    <w:rsid w:val="00FF4624"/>
    <w:rsid w:val="00FF58E9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red" strokecolor="none [3213]">
      <v:fill color="red"/>
      <v:stroke color="none [3213]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65D454F9"/>
  <w15:chartTrackingRefBased/>
  <w15:docId w15:val="{FBEDB3EC-E3C1-4D6C-BC2A-C448BF66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4E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4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4E74"/>
    <w:rPr>
      <w:kern w:val="2"/>
      <w:sz w:val="21"/>
      <w:szCs w:val="24"/>
    </w:rPr>
  </w:style>
  <w:style w:type="paragraph" w:styleId="Web">
    <w:name w:val="Normal (Web)"/>
    <w:basedOn w:val="a"/>
    <w:link w:val="Web0"/>
    <w:uiPriority w:val="99"/>
    <w:unhideWhenUsed/>
    <w:rsid w:val="00FB12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06D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6D3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93DFF"/>
    <w:pPr>
      <w:ind w:leftChars="400" w:left="840"/>
    </w:pPr>
  </w:style>
  <w:style w:type="table" w:styleId="aa">
    <w:name w:val="Table Grid"/>
    <w:basedOn w:val="a1"/>
    <w:uiPriority w:val="59"/>
    <w:rsid w:val="0035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B3C1A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F0C8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0C8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0C8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0C8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0C8E"/>
    <w:rPr>
      <w:b/>
      <w:bCs/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2F10E9"/>
    <w:rPr>
      <w:color w:val="0563C1" w:themeColor="hyperlink"/>
      <w:u w:val="single"/>
    </w:rPr>
  </w:style>
  <w:style w:type="paragraph" w:customStyle="1" w:styleId="1">
    <w:name w:val="スタイル1"/>
    <w:basedOn w:val="Web"/>
    <w:link w:val="10"/>
    <w:qFormat/>
    <w:rsid w:val="00FB5C88"/>
    <w:pPr>
      <w:spacing w:before="0" w:beforeAutospacing="0" w:after="0" w:afterAutospacing="0" w:line="440" w:lineRule="exact"/>
      <w:jc w:val="center"/>
    </w:pPr>
    <w:rPr>
      <w:rFonts w:ascii="HG丸ｺﾞｼｯｸM-PRO" w:eastAsia="HG丸ｺﾞｼｯｸM-PRO" w:hAnsi="HG丸ｺﾞｼｯｸM-PRO"/>
      <w:color w:val="E36C0A"/>
      <w:sz w:val="22"/>
      <w:szCs w:val="22"/>
      <w14:textOutline w14:w="9525" w14:cap="flat" w14:cmpd="sng" w14:algn="ctr">
        <w14:solidFill>
          <w14:srgbClr w14:val="E36C0A"/>
        </w14:solidFill>
        <w14:prstDash w14:val="solid"/>
        <w14:round/>
      </w14:textOutline>
    </w:rPr>
  </w:style>
  <w:style w:type="character" w:customStyle="1" w:styleId="Web0">
    <w:name w:val="標準 (Web) (文字)"/>
    <w:basedOn w:val="a0"/>
    <w:link w:val="Web"/>
    <w:uiPriority w:val="99"/>
    <w:rsid w:val="00FB5C88"/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スタイル1 (文字)"/>
    <w:basedOn w:val="Web0"/>
    <w:link w:val="1"/>
    <w:rsid w:val="00FB5C88"/>
    <w:rPr>
      <w:rFonts w:ascii="HG丸ｺﾞｼｯｸM-PRO" w:eastAsia="HG丸ｺﾞｼｯｸM-PRO" w:hAnsi="HG丸ｺﾞｼｯｸM-PRO" w:cs="ＭＳ Ｐゴシック"/>
      <w:color w:val="000000"/>
      <w:sz w:val="22"/>
      <w:szCs w:val="22"/>
      <w14:textOutline w14:w="9525" w14:cap="flat" w14:cmpd="sng" w14:algn="ctr">
        <w14:solidFill>
          <w14:srgbClr w14:val="E36C0A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22225" algn="ctr">
              <a:solidFill>
                <a:srgbClr val="80808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8AF02-2ED7-4040-A4F8-876EC649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富山県警察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紺井　昭弘</cp:lastModifiedBy>
  <cp:revision>40</cp:revision>
  <cp:lastPrinted>2021-05-27T04:44:00Z</cp:lastPrinted>
  <dcterms:created xsi:type="dcterms:W3CDTF">2021-05-24T05:51:00Z</dcterms:created>
  <dcterms:modified xsi:type="dcterms:W3CDTF">2024-06-03T08:37:00Z</dcterms:modified>
  <cp:contentStatus/>
</cp:coreProperties>
</file>